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documenttopsection"/>
        <w:tblW w:w="11498" w:type="dxa"/>
        <w:tblCellSpacing w:w="0" w:type="dxa"/>
        <w:tblInd w:w="142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138"/>
        <w:gridCol w:w="360"/>
      </w:tblGrid>
      <w:tr w:rsidR="0041241D" w:rsidRPr="003572E8" w14:paraId="1356CF73" w14:textId="77777777" w:rsidTr="007C6CDD">
        <w:trPr>
          <w:tblCellSpacing w:w="0" w:type="dxa"/>
        </w:trPr>
        <w:tc>
          <w:tcPr>
            <w:tcW w:w="11138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D62850" w14:textId="77777777" w:rsidR="0041241D" w:rsidRPr="003572E8" w:rsidRDefault="008212F0">
            <w:pPr>
              <w:pStyle w:val="documentname"/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Vania Ciorlia</w:t>
            </w:r>
          </w:p>
          <w:p w14:paraId="03683E1C" w14:textId="1453FCA0" w:rsidR="00DE2E11" w:rsidRPr="003572E8" w:rsidRDefault="007C6CDD">
            <w:pPr>
              <w:pStyle w:val="documentresumeTitle"/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 xml:space="preserve">Diretora de </w:t>
            </w:r>
            <w:r w:rsidR="00BF5A5F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Atendiment</w:t>
            </w:r>
            <w:r w:rsidR="00DE2E11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o</w:t>
            </w:r>
            <w:r w:rsidR="00DC2F7A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 xml:space="preserve"> e </w:t>
            </w:r>
            <w:r w:rsidR="00331116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Conteúdo</w:t>
            </w:r>
          </w:p>
          <w:p w14:paraId="06D56187" w14:textId="1215DCFD" w:rsidR="0041241D" w:rsidRPr="003572E8" w:rsidRDefault="00BF5A5F">
            <w:pPr>
              <w:pStyle w:val="documentresumeTitle"/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L</w:t>
            </w:r>
            <w:r w:rsidR="00DE2E11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 xml:space="preserve">ive Marketing, </w:t>
            </w:r>
            <w:r w:rsidR="00E6071B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C</w:t>
            </w:r>
            <w:r w:rsidR="00331116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o</w:t>
            </w:r>
            <w:r w:rsidR="00DC2F7A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nteúdo e C</w:t>
            </w:r>
            <w:r w:rsidR="00E6071B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>omunicação</w:t>
            </w:r>
            <w:r w:rsidR="00715E25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CC0549" w:rsidRPr="003572E8"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  <w:t xml:space="preserve">Integrada </w:t>
            </w:r>
          </w:p>
          <w:p w14:paraId="3BB09E30" w14:textId="77777777" w:rsidR="00454C52" w:rsidRPr="003572E8" w:rsidRDefault="00454C52">
            <w:pPr>
              <w:pStyle w:val="documentresumeTitle"/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</w:pP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41241D" w:rsidRPr="003572E8" w14:paraId="7761C39B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430B3110" w14:textId="42DD0A18" w:rsidR="009E24D9" w:rsidRPr="003572E8" w:rsidRDefault="003B44B9">
                  <w:pPr>
                    <w:pStyle w:val="div"/>
                    <w:spacing w:line="420" w:lineRule="atLeast"/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>End.:</w:t>
                  </w:r>
                  <w:r w:rsidR="008212F0"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9E24D9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Rua</w:t>
                  </w:r>
                  <w:r w:rsidR="00BF5A5F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 xml:space="preserve"> </w:t>
                  </w:r>
                  <w:r w:rsidR="00E719AA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Francisco</w:t>
                  </w:r>
                  <w:r w:rsidR="00BF5A5F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 xml:space="preserve"> de Vitó</w:t>
                  </w:r>
                  <w:r w:rsidR="00E719AA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ria, 36</w:t>
                  </w:r>
                </w:p>
                <w:p w14:paraId="1F66156C" w14:textId="2FB58317" w:rsidR="0041241D" w:rsidRPr="003572E8" w:rsidRDefault="008212F0">
                  <w:pPr>
                    <w:pStyle w:val="div"/>
                    <w:spacing w:line="420" w:lineRule="atLeast"/>
                    <w:rPr>
                      <w:rStyle w:val="documentaddressaddressleft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São Paulo, SP, 0</w:t>
                  </w:r>
                  <w:r w:rsidR="00E719AA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4116-180</w:t>
                  </w:r>
                </w:p>
                <w:p w14:paraId="2A508536" w14:textId="2B4828A1" w:rsidR="0041241D" w:rsidRPr="003572E8" w:rsidRDefault="003B44B9">
                  <w:pPr>
                    <w:pStyle w:val="div"/>
                    <w:spacing w:line="420" w:lineRule="atLeast"/>
                    <w:rPr>
                      <w:rStyle w:val="documentaddressaddressleft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>Mobile</w:t>
                  </w:r>
                  <w:r w:rsidR="008212F0"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635B49"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>+</w:t>
                  </w:r>
                  <w:r w:rsidR="008212F0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5511</w:t>
                  </w:r>
                  <w:r w:rsidR="00635B49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 xml:space="preserve"> </w:t>
                  </w:r>
                  <w:r w:rsidR="008212F0"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993346407</w:t>
                  </w:r>
                </w:p>
                <w:p w14:paraId="6E132C33" w14:textId="5A0DBD1E" w:rsidR="0041241D" w:rsidRPr="003572E8" w:rsidRDefault="008212F0">
                  <w:pPr>
                    <w:pStyle w:val="div"/>
                    <w:spacing w:line="420" w:lineRule="atLeast"/>
                    <w:rPr>
                      <w:rStyle w:val="documentaddressaddressleft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 xml:space="preserve">E-mail </w:t>
                  </w: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vanciorlia@gmail.com</w:t>
                  </w: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6313D2E" w14:textId="77777777" w:rsidR="0041241D" w:rsidRPr="003572E8" w:rsidRDefault="008212F0">
                  <w:pPr>
                    <w:pStyle w:val="div"/>
                    <w:spacing w:line="420" w:lineRule="atLeast"/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txtBold"/>
                      <w:rFonts w:asciiTheme="minorHAnsi" w:eastAsia="Century Gothic" w:hAnsiTheme="minorHAnsi" w:cstheme="minorHAnsi"/>
                      <w:sz w:val="28"/>
                      <w:szCs w:val="28"/>
                    </w:rPr>
                    <w:t>LinkedIn</w:t>
                  </w:r>
                  <w:r w:rsidRPr="003572E8">
                    <w:rPr>
                      <w:rStyle w:val="documentaddressaddressright"/>
                      <w:rFonts w:asciiTheme="minorHAnsi" w:eastAsia="Century Gothic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linkedin.com/in/</w:t>
                  </w:r>
                  <w:proofErr w:type="spellStart"/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vaniaciorlia</w:t>
                  </w:r>
                  <w:proofErr w:type="spellEnd"/>
                </w:p>
                <w:p w14:paraId="3719058D" w14:textId="1624C9CB" w:rsidR="00635B49" w:rsidRPr="003572E8" w:rsidRDefault="00635B49">
                  <w:pPr>
                    <w:pStyle w:val="div"/>
                    <w:spacing w:line="420" w:lineRule="atLeast"/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>Instagram</w:t>
                  </w: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 xml:space="preserve"> @vanciorlia</w:t>
                  </w:r>
                </w:p>
                <w:p w14:paraId="537A89FA" w14:textId="68310ED5" w:rsidR="00BE6190" w:rsidRPr="003572E8" w:rsidRDefault="00BE6190" w:rsidP="00BE6190">
                  <w:pPr>
                    <w:pStyle w:val="div"/>
                    <w:spacing w:line="420" w:lineRule="atLeast"/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txtBold"/>
                      <w:rFonts w:asciiTheme="minorHAnsi" w:eastAsia="Century Gothic" w:hAnsiTheme="minorHAnsi" w:cstheme="minorHAnsi"/>
                      <w:sz w:val="28"/>
                      <w:szCs w:val="28"/>
                    </w:rPr>
                    <w:t>Twitter</w:t>
                  </w:r>
                  <w:r w:rsidRPr="003572E8">
                    <w:rPr>
                      <w:rStyle w:val="documentaddressaddressright"/>
                      <w:rFonts w:asciiTheme="minorHAnsi" w:eastAsia="Century Gothic" w:hAnsiTheme="minorHAnsi" w:cstheme="minorHAns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vaniaciorlia</w:t>
                  </w:r>
                  <w:proofErr w:type="spellEnd"/>
                </w:p>
                <w:p w14:paraId="3D12F884" w14:textId="6D0269B2" w:rsidR="00FB474C" w:rsidRPr="003572E8" w:rsidRDefault="00FB474C" w:rsidP="00BE6190">
                  <w:pPr>
                    <w:pStyle w:val="div"/>
                    <w:spacing w:line="420" w:lineRule="atLeast"/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>Site</w:t>
                  </w:r>
                  <w:r w:rsidR="00331116">
                    <w:rPr>
                      <w:rStyle w:val="span"/>
                      <w:rFonts w:asciiTheme="minorHAnsi" w:eastAsia="Century Gothic" w:hAnsiTheme="minorHAnsi" w:cstheme="minorHAns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3572E8">
                    <w:rPr>
                      <w:rStyle w:val="span"/>
                      <w:rFonts w:asciiTheme="minorHAnsi" w:eastAsia="Century Gothic" w:hAnsiTheme="minorHAnsi" w:cstheme="minorHAnsi"/>
                      <w:sz w:val="28"/>
                      <w:szCs w:val="28"/>
                    </w:rPr>
                    <w:t>vaniaciorlia.com.br</w:t>
                  </w:r>
                </w:p>
                <w:p w14:paraId="627D75FB" w14:textId="77777777" w:rsidR="00936EC2" w:rsidRPr="003572E8" w:rsidRDefault="00936EC2" w:rsidP="00BE6190">
                  <w:pPr>
                    <w:pStyle w:val="div"/>
                    <w:spacing w:line="420" w:lineRule="atLeast"/>
                    <w:rPr>
                      <w:rStyle w:val="documentaddressaddressright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</w:p>
                <w:p w14:paraId="699E4248" w14:textId="436BBE4E" w:rsidR="00BE6190" w:rsidRPr="003572E8" w:rsidRDefault="00BE6190">
                  <w:pPr>
                    <w:pStyle w:val="div"/>
                    <w:spacing w:line="420" w:lineRule="atLeast"/>
                    <w:rPr>
                      <w:rStyle w:val="documentaddressaddressright"/>
                      <w:rFonts w:asciiTheme="minorHAnsi" w:eastAsia="Century Gothic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14:paraId="7C9A1062" w14:textId="77777777" w:rsidR="0041241D" w:rsidRPr="003572E8" w:rsidRDefault="0041241D">
            <w:pPr>
              <w:pStyle w:val="documentleft-boxParagraph"/>
              <w:spacing w:line="320" w:lineRule="atLeast"/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  <w:tc>
          <w:tcPr>
            <w:tcW w:w="3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D738234" w14:textId="77777777" w:rsidR="0041241D" w:rsidRPr="003572E8" w:rsidRDefault="0041241D">
            <w:pPr>
              <w:pStyle w:val="documentleft-boxParagraph"/>
              <w:spacing w:line="320" w:lineRule="atLeast"/>
              <w:rPr>
                <w:rStyle w:val="documentleft-box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2F30AC1B" w14:textId="750F42F7" w:rsidR="00BD4718" w:rsidRPr="003572E8" w:rsidRDefault="00127549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Mais de </w:t>
      </w:r>
      <w:r w:rsidR="00015682" w:rsidRPr="003572E8">
        <w:rPr>
          <w:rFonts w:asciiTheme="minorHAnsi" w:eastAsia="Century Gothic" w:hAnsiTheme="minorHAnsi" w:cstheme="minorHAnsi"/>
          <w:sz w:val="28"/>
          <w:szCs w:val="28"/>
        </w:rPr>
        <w:t>25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anos de experiência em</w:t>
      </w:r>
      <w:r w:rsidR="00111D2E" w:rsidRPr="003572E8">
        <w:rPr>
          <w:rFonts w:asciiTheme="minorHAnsi" w:eastAsia="Century Gothic" w:hAnsiTheme="minorHAnsi" w:cstheme="minorHAnsi"/>
          <w:sz w:val="28"/>
          <w:szCs w:val="28"/>
        </w:rPr>
        <w:t xml:space="preserve"> atendimento </w:t>
      </w:r>
      <w:r w:rsidR="008C5DF4" w:rsidRPr="003572E8">
        <w:rPr>
          <w:rFonts w:asciiTheme="minorHAnsi" w:eastAsia="Century Gothic" w:hAnsiTheme="minorHAnsi" w:cstheme="minorHAnsi"/>
          <w:sz w:val="28"/>
          <w:szCs w:val="28"/>
        </w:rPr>
        <w:t xml:space="preserve">e criação de </w:t>
      </w:r>
      <w:r w:rsidR="00111D2E" w:rsidRPr="003572E8">
        <w:rPr>
          <w:rFonts w:asciiTheme="minorHAnsi" w:eastAsia="Century Gothic" w:hAnsiTheme="minorHAnsi" w:cstheme="minorHAnsi"/>
          <w:sz w:val="28"/>
          <w:szCs w:val="28"/>
        </w:rPr>
        <w:t xml:space="preserve">planos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integrado</w:t>
      </w:r>
      <w:r w:rsidR="00111D2E" w:rsidRPr="003572E8">
        <w:rPr>
          <w:rFonts w:asciiTheme="minorHAnsi" w:eastAsia="Century Gothic" w:hAnsiTheme="minorHAnsi" w:cstheme="minorHAnsi"/>
          <w:sz w:val="28"/>
          <w:szCs w:val="28"/>
        </w:rPr>
        <w:t>s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de comunicação</w:t>
      </w:r>
      <w:r w:rsidR="00514313" w:rsidRPr="003572E8">
        <w:rPr>
          <w:rFonts w:asciiTheme="minorHAnsi" w:eastAsia="Century Gothic" w:hAnsiTheme="minorHAnsi" w:cstheme="minorHAnsi"/>
          <w:sz w:val="28"/>
          <w:szCs w:val="28"/>
        </w:rPr>
        <w:t xml:space="preserve"> com visão 360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, incluindo estratégias de </w:t>
      </w:r>
      <w:r w:rsidR="00E97ECF" w:rsidRPr="003572E8">
        <w:rPr>
          <w:rFonts w:asciiTheme="minorHAnsi" w:eastAsia="Century Gothic" w:hAnsiTheme="minorHAnsi" w:cstheme="minorHAnsi"/>
          <w:sz w:val="28"/>
          <w:szCs w:val="28"/>
        </w:rPr>
        <w:t>live marketing</w:t>
      </w:r>
      <w:r w:rsidR="00384C4E" w:rsidRPr="003572E8">
        <w:rPr>
          <w:rFonts w:asciiTheme="minorHAnsi" w:eastAsia="Century Gothic" w:hAnsiTheme="minorHAnsi" w:cstheme="minorHAnsi"/>
          <w:sz w:val="28"/>
          <w:szCs w:val="28"/>
        </w:rPr>
        <w:t>, a</w:t>
      </w:r>
      <w:r w:rsidR="00DB09C4" w:rsidRPr="003572E8">
        <w:rPr>
          <w:rFonts w:asciiTheme="minorHAnsi" w:eastAsia="Century Gothic" w:hAnsiTheme="minorHAnsi" w:cstheme="minorHAnsi"/>
          <w:sz w:val="28"/>
          <w:szCs w:val="28"/>
        </w:rPr>
        <w:t xml:space="preserve">tivação,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conteúdo</w:t>
      </w:r>
      <w:r w:rsidR="00FD4A47" w:rsidRPr="003572E8">
        <w:rPr>
          <w:rFonts w:asciiTheme="minorHAnsi" w:eastAsia="Century Gothic" w:hAnsiTheme="minorHAnsi" w:cstheme="minorHAnsi"/>
          <w:sz w:val="28"/>
          <w:szCs w:val="28"/>
        </w:rPr>
        <w:t>, endomarketing</w:t>
      </w:r>
      <w:r w:rsidR="00E97ECF" w:rsidRPr="003572E8">
        <w:rPr>
          <w:rFonts w:asciiTheme="minorHAnsi" w:eastAsia="Century Gothic" w:hAnsiTheme="minorHAnsi" w:cstheme="minorHAnsi"/>
          <w:sz w:val="28"/>
          <w:szCs w:val="28"/>
        </w:rPr>
        <w:t xml:space="preserve"> e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social media</w:t>
      </w:r>
      <w:r w:rsidR="006E51F2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BD4718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6E51F2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BD4718" w:rsidRPr="003572E8">
        <w:rPr>
          <w:rFonts w:asciiTheme="minorHAnsi" w:eastAsia="Century Gothic" w:hAnsiTheme="minorHAnsi" w:cstheme="minorHAnsi"/>
          <w:sz w:val="28"/>
          <w:szCs w:val="28"/>
        </w:rPr>
        <w:t xml:space="preserve">                                            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C7290F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</w:p>
    <w:p w14:paraId="75D18721" w14:textId="03563351" w:rsidR="00EB6C09" w:rsidRPr="003572E8" w:rsidRDefault="00BD4718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.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Coordenação e liderança de equipes, organização de competências, fluxos e entregas</w:t>
      </w:r>
      <w:r w:rsidR="00514313" w:rsidRPr="003572E8">
        <w:rPr>
          <w:rFonts w:asciiTheme="minorHAnsi" w:eastAsia="Century Gothic" w:hAnsiTheme="minorHAnsi" w:cstheme="minorHAnsi"/>
          <w:sz w:val="28"/>
          <w:szCs w:val="28"/>
        </w:rPr>
        <w:t xml:space="preserve"> de soluções </w:t>
      </w:r>
      <w:proofErr w:type="spellStart"/>
      <w:r w:rsidR="00514313" w:rsidRPr="003572E8">
        <w:rPr>
          <w:rFonts w:asciiTheme="minorHAnsi" w:eastAsia="Century Gothic" w:hAnsiTheme="minorHAnsi" w:cstheme="minorHAnsi"/>
          <w:sz w:val="28"/>
          <w:szCs w:val="28"/>
        </w:rPr>
        <w:t>omnichannel</w:t>
      </w:r>
      <w:proofErr w:type="spellEnd"/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DC23D3" w:rsidRPr="003572E8">
        <w:rPr>
          <w:rFonts w:asciiTheme="minorHAnsi" w:eastAsia="Century Gothic" w:hAnsiTheme="minorHAnsi" w:cstheme="minorHAnsi"/>
          <w:sz w:val="28"/>
          <w:szCs w:val="28"/>
        </w:rPr>
        <w:t xml:space="preserve">alinhadas </w:t>
      </w:r>
      <w:proofErr w:type="gramStart"/>
      <w:r w:rsidR="00DC23D3" w:rsidRPr="003572E8">
        <w:rPr>
          <w:rFonts w:asciiTheme="minorHAnsi" w:eastAsia="Century Gothic" w:hAnsiTheme="minorHAnsi" w:cstheme="minorHAnsi"/>
          <w:sz w:val="28"/>
          <w:szCs w:val="28"/>
        </w:rPr>
        <w:t>à</w:t>
      </w:r>
      <w:proofErr w:type="gramEnd"/>
      <w:r w:rsidR="00DC23D3" w:rsidRPr="003572E8">
        <w:rPr>
          <w:rFonts w:asciiTheme="minorHAnsi" w:eastAsia="Century Gothic" w:hAnsiTheme="minorHAnsi" w:cstheme="minorHAnsi"/>
          <w:sz w:val="28"/>
          <w:szCs w:val="28"/>
        </w:rPr>
        <w:t xml:space="preserve"> metas de resultados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  </w:t>
      </w:r>
    </w:p>
    <w:p w14:paraId="28CC39B5" w14:textId="1F84AEE2" w:rsidR="00BD4718" w:rsidRPr="003572E8" w:rsidRDefault="00BD4718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654412" w:rsidRPr="003572E8">
        <w:rPr>
          <w:rFonts w:asciiTheme="minorHAnsi" w:eastAsia="Century Gothic" w:hAnsiTheme="minorHAnsi" w:cstheme="minorHAnsi"/>
          <w:sz w:val="28"/>
          <w:szCs w:val="28"/>
        </w:rPr>
        <w:t xml:space="preserve">. Liderança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de projetos e concorrências integradas, </w:t>
      </w:r>
      <w:r w:rsidR="00D73116" w:rsidRPr="003572E8">
        <w:rPr>
          <w:rFonts w:asciiTheme="minorHAnsi" w:eastAsia="Century Gothic" w:hAnsiTheme="minorHAnsi" w:cstheme="minorHAnsi"/>
          <w:sz w:val="28"/>
          <w:szCs w:val="28"/>
        </w:rPr>
        <w:t xml:space="preserve">com análise de dados </w:t>
      </w:r>
      <w:r w:rsidR="009767C4" w:rsidRPr="003572E8">
        <w:rPr>
          <w:rFonts w:asciiTheme="minorHAnsi" w:eastAsia="Century Gothic" w:hAnsiTheme="minorHAnsi" w:cstheme="minorHAnsi"/>
          <w:sz w:val="28"/>
          <w:szCs w:val="28"/>
        </w:rPr>
        <w:t xml:space="preserve">que embasam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insights </w:t>
      </w:r>
      <w:r w:rsidR="00806469" w:rsidRPr="003572E8">
        <w:rPr>
          <w:rFonts w:asciiTheme="minorHAnsi" w:eastAsia="Century Gothic" w:hAnsiTheme="minorHAnsi" w:cstheme="minorHAnsi"/>
          <w:sz w:val="28"/>
          <w:szCs w:val="28"/>
        </w:rPr>
        <w:t xml:space="preserve">criativos                                                                                                                                                                      </w:t>
      </w:r>
    </w:p>
    <w:p w14:paraId="5665AD82" w14:textId="4DB0844A" w:rsidR="00EB6C09" w:rsidRPr="003572E8" w:rsidRDefault="00127549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>.</w:t>
      </w:r>
      <w:r w:rsidR="00333F54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C432BB" w:rsidRPr="003572E8">
        <w:rPr>
          <w:rFonts w:asciiTheme="minorHAnsi" w:eastAsia="Century Gothic" w:hAnsiTheme="minorHAnsi" w:cstheme="minorHAnsi"/>
          <w:sz w:val="28"/>
          <w:szCs w:val="28"/>
        </w:rPr>
        <w:t xml:space="preserve">Desenvolvimento de </w:t>
      </w:r>
      <w:proofErr w:type="spellStart"/>
      <w:r w:rsidR="00052789" w:rsidRPr="003572E8">
        <w:rPr>
          <w:rFonts w:asciiTheme="minorHAnsi" w:eastAsia="Century Gothic" w:hAnsiTheme="minorHAnsi" w:cstheme="minorHAnsi"/>
          <w:sz w:val="28"/>
          <w:szCs w:val="28"/>
        </w:rPr>
        <w:t>storytelling</w:t>
      </w:r>
      <w:proofErr w:type="spellEnd"/>
      <w:r w:rsidR="00052789" w:rsidRPr="003572E8">
        <w:rPr>
          <w:rFonts w:asciiTheme="minorHAnsi" w:eastAsia="Century Gothic" w:hAnsiTheme="minorHAnsi" w:cstheme="minorHAnsi"/>
          <w:sz w:val="28"/>
          <w:szCs w:val="28"/>
        </w:rPr>
        <w:t xml:space="preserve"> e propostas comerciais, além de vasta experiência em criação e produção de eventos</w:t>
      </w:r>
      <w:r w:rsidR="009C7DB5" w:rsidRPr="003572E8">
        <w:rPr>
          <w:rFonts w:asciiTheme="minorHAnsi" w:eastAsia="Century Gothic" w:hAnsiTheme="minorHAnsi" w:cstheme="minorHAnsi"/>
          <w:sz w:val="28"/>
          <w:szCs w:val="28"/>
        </w:rPr>
        <w:t xml:space="preserve">, roteiros </w:t>
      </w:r>
      <w:r w:rsidR="000401E6" w:rsidRPr="003572E8">
        <w:rPr>
          <w:rFonts w:asciiTheme="minorHAnsi" w:eastAsia="Century Gothic" w:hAnsiTheme="minorHAnsi" w:cstheme="minorHAnsi"/>
          <w:sz w:val="28"/>
          <w:szCs w:val="28"/>
        </w:rPr>
        <w:t>de eventos e d</w:t>
      </w:r>
      <w:r w:rsidR="009C7DB5" w:rsidRPr="003572E8">
        <w:rPr>
          <w:rFonts w:asciiTheme="minorHAnsi" w:eastAsia="Century Gothic" w:hAnsiTheme="minorHAnsi" w:cstheme="minorHAnsi"/>
          <w:sz w:val="28"/>
          <w:szCs w:val="28"/>
        </w:rPr>
        <w:t xml:space="preserve">e </w:t>
      </w:r>
      <w:proofErr w:type="spellStart"/>
      <w:r w:rsidR="00C674B6" w:rsidRPr="003572E8">
        <w:rPr>
          <w:rFonts w:asciiTheme="minorHAnsi" w:eastAsia="Century Gothic" w:hAnsiTheme="minorHAnsi" w:cstheme="minorHAnsi"/>
          <w:sz w:val="28"/>
          <w:szCs w:val="28"/>
        </w:rPr>
        <w:t>víde</w:t>
      </w:r>
      <w:r w:rsidR="009A7CEB">
        <w:rPr>
          <w:rFonts w:asciiTheme="minorHAnsi" w:eastAsia="Century Gothic" w:hAnsiTheme="minorHAnsi" w:cstheme="minorHAnsi"/>
          <w:sz w:val="28"/>
          <w:szCs w:val="28"/>
        </w:rPr>
        <w:t>s</w:t>
      </w:r>
      <w:proofErr w:type="spellEnd"/>
      <w:r w:rsidR="009A7CEB">
        <w:rPr>
          <w:rFonts w:asciiTheme="minorHAnsi" w:eastAsia="Century Gothic" w:hAnsiTheme="minorHAnsi" w:cstheme="minorHAnsi"/>
          <w:sz w:val="28"/>
          <w:szCs w:val="28"/>
        </w:rPr>
        <w:t>,</w:t>
      </w:r>
      <w:r w:rsidR="000401E6" w:rsidRPr="003572E8">
        <w:rPr>
          <w:rFonts w:asciiTheme="minorHAnsi" w:eastAsia="Century Gothic" w:hAnsiTheme="minorHAnsi" w:cstheme="minorHAnsi"/>
          <w:sz w:val="28"/>
          <w:szCs w:val="28"/>
        </w:rPr>
        <w:t xml:space="preserve"> speeches e materiais em geral</w:t>
      </w:r>
      <w:r w:rsidR="00B92E20" w:rsidRPr="003572E8">
        <w:rPr>
          <w:rFonts w:asciiTheme="minorHAnsi" w:eastAsia="Century Gothic" w:hAnsiTheme="minorHAnsi" w:cstheme="minorHAnsi"/>
          <w:sz w:val="28"/>
          <w:szCs w:val="28"/>
        </w:rPr>
        <w:t xml:space="preserve">                                                                  </w:t>
      </w:r>
    </w:p>
    <w:p w14:paraId="0254B959" w14:textId="4F74C8A2" w:rsidR="00EB6C09" w:rsidRPr="003572E8" w:rsidRDefault="00B92E20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. </w:t>
      </w:r>
      <w:r w:rsidR="00F359E7" w:rsidRPr="003572E8">
        <w:rPr>
          <w:rFonts w:asciiTheme="minorHAnsi" w:eastAsia="Century Gothic" w:hAnsiTheme="minorHAnsi" w:cstheme="minorHAnsi"/>
          <w:sz w:val="28"/>
          <w:szCs w:val="28"/>
        </w:rPr>
        <w:t>Rel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>a</w:t>
      </w:r>
      <w:r w:rsidR="00F359E7" w:rsidRPr="003572E8">
        <w:rPr>
          <w:rFonts w:asciiTheme="minorHAnsi" w:eastAsia="Century Gothic" w:hAnsiTheme="minorHAnsi" w:cstheme="minorHAnsi"/>
          <w:sz w:val="28"/>
          <w:szCs w:val="28"/>
        </w:rPr>
        <w:t>cio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namento duradouro com clientes</w:t>
      </w:r>
      <w:r w:rsidR="00321249" w:rsidRPr="003572E8">
        <w:rPr>
          <w:rFonts w:asciiTheme="minorHAnsi" w:eastAsia="Century Gothic" w:hAnsiTheme="minorHAnsi" w:cstheme="minorHAnsi"/>
          <w:sz w:val="28"/>
          <w:szCs w:val="28"/>
        </w:rPr>
        <w:t>,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F02F82" w:rsidRPr="003572E8">
        <w:rPr>
          <w:rFonts w:asciiTheme="minorHAnsi" w:eastAsia="Century Gothic" w:hAnsiTheme="minorHAnsi" w:cstheme="minorHAnsi"/>
          <w:sz w:val="28"/>
          <w:szCs w:val="28"/>
        </w:rPr>
        <w:t>focado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em crescimento de receita, incrementais, prospecção </w:t>
      </w:r>
      <w:proofErr w:type="gramStart"/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ativa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e</w:t>
      </w:r>
      <w:proofErr w:type="gramEnd"/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soluç</w:t>
      </w:r>
      <w:r w:rsidR="00DB09C4" w:rsidRPr="003572E8">
        <w:rPr>
          <w:rFonts w:asciiTheme="minorHAnsi" w:eastAsia="Century Gothic" w:hAnsiTheme="minorHAnsi" w:cstheme="minorHAnsi"/>
          <w:sz w:val="28"/>
          <w:szCs w:val="28"/>
        </w:rPr>
        <w:t>ões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de problemas</w:t>
      </w:r>
      <w:r w:rsidR="00F02F82" w:rsidRPr="003572E8">
        <w:rPr>
          <w:rFonts w:asciiTheme="minorHAnsi" w:eastAsia="Century Gothic" w:hAnsiTheme="minorHAnsi" w:cstheme="minorHAnsi"/>
          <w:sz w:val="28"/>
          <w:szCs w:val="28"/>
        </w:rPr>
        <w:t xml:space="preserve"> e/ou desafios</w:t>
      </w:r>
    </w:p>
    <w:p w14:paraId="046117FE" w14:textId="4FAE1E17" w:rsidR="0041241D" w:rsidRPr="003572E8" w:rsidRDefault="00127549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.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Membro do Júri de </w:t>
      </w:r>
      <w:r w:rsidR="00FA5F09" w:rsidRPr="003572E8">
        <w:rPr>
          <w:rFonts w:asciiTheme="minorHAnsi" w:eastAsia="Century Gothic" w:hAnsiTheme="minorHAnsi" w:cstheme="minorHAnsi"/>
          <w:sz w:val="28"/>
          <w:szCs w:val="28"/>
        </w:rPr>
        <w:t>PR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do Cannes Lions 2019, jurada por 3 edições dos Prémios Lusófonos da </w:t>
      </w:r>
      <w:proofErr w:type="gramStart"/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Criatividade 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(</w:t>
      </w:r>
      <w:proofErr w:type="gramEnd"/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para países de língua portuguesa) e do Jatobá 2020</w:t>
      </w:r>
    </w:p>
    <w:p w14:paraId="6E6F8F0D" w14:textId="4DDE22A4" w:rsidR="00677B0E" w:rsidRPr="003572E8" w:rsidRDefault="00384C4E" w:rsidP="004C5C58">
      <w:pPr>
        <w:pStyle w:val="p"/>
        <w:spacing w:before="400" w:line="240" w:lineRule="auto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. </w:t>
      </w:r>
      <w:r w:rsidR="00677B0E" w:rsidRPr="003572E8">
        <w:rPr>
          <w:rFonts w:asciiTheme="minorHAnsi" w:eastAsia="Century Gothic" w:hAnsiTheme="minorHAnsi" w:cstheme="minorHAnsi"/>
          <w:sz w:val="28"/>
          <w:szCs w:val="28"/>
        </w:rPr>
        <w:t xml:space="preserve">Fluência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em </w:t>
      </w:r>
      <w:proofErr w:type="gramStart"/>
      <w:r w:rsidRPr="003572E8">
        <w:rPr>
          <w:rFonts w:asciiTheme="minorHAnsi" w:eastAsia="Century Gothic" w:hAnsiTheme="minorHAnsi" w:cstheme="minorHAnsi"/>
          <w:sz w:val="28"/>
          <w:szCs w:val="28"/>
        </w:rPr>
        <w:t>Inglês</w:t>
      </w:r>
      <w:proofErr w:type="gramEnd"/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(</w:t>
      </w:r>
      <w:r w:rsidR="0068515E">
        <w:rPr>
          <w:rFonts w:asciiTheme="minorHAnsi" w:eastAsia="Century Gothic" w:hAnsiTheme="minorHAnsi" w:cstheme="minorHAnsi"/>
          <w:sz w:val="28"/>
          <w:szCs w:val="28"/>
        </w:rPr>
        <w:t>fala e escrita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)</w:t>
      </w:r>
    </w:p>
    <w:p w14:paraId="75A7CE7B" w14:textId="77777777" w:rsidR="00437990" w:rsidRPr="003572E8" w:rsidRDefault="00437990" w:rsidP="00D41C84">
      <w:pPr>
        <w:spacing w:line="235" w:lineRule="atLeast"/>
        <w:rPr>
          <w:rFonts w:asciiTheme="minorHAnsi" w:hAnsiTheme="minorHAnsi" w:cstheme="minorHAnsi"/>
          <w:sz w:val="28"/>
          <w:szCs w:val="28"/>
        </w:rPr>
      </w:pPr>
    </w:p>
    <w:p w14:paraId="1BE21B01" w14:textId="1968AA5F" w:rsidR="0041241D" w:rsidRPr="003572E8" w:rsidRDefault="0041241D">
      <w:pPr>
        <w:pStyle w:val="documentsinglecolumn"/>
        <w:tabs>
          <w:tab w:val="right" w:pos="11260"/>
        </w:tabs>
        <w:spacing w:before="150"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6A5044" w:rsidRPr="003572E8" w14:paraId="3CF62B36" w14:textId="77777777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4C32C3E3" w14:textId="77777777" w:rsidR="0041241D" w:rsidRPr="003572E8" w:rsidRDefault="008212F0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345601" wp14:editId="16D4470C">
                  <wp:extent cx="380250" cy="379688"/>
                  <wp:effectExtent l="0" t="0" r="0" b="0"/>
                  <wp:docPr id="100009" name="Imagem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053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5291C317" w14:textId="43523AF4" w:rsidR="0041241D" w:rsidRPr="003572E8" w:rsidRDefault="00610A2F">
            <w:pPr>
              <w:pStyle w:val="documentsectiontitle"/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color w:val="auto"/>
                <w:sz w:val="28"/>
                <w:szCs w:val="28"/>
              </w:rPr>
            </w:pPr>
            <w:r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4C474A" w:rsidRPr="009A7CEB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Formação</w:t>
            </w:r>
          </w:p>
        </w:tc>
      </w:tr>
    </w:tbl>
    <w:p w14:paraId="4AE498FF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6FCD3948" w14:textId="77777777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14:paraId="3ECE5B6F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2018-04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3F0E56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2020-01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968147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degree"/>
                <w:rFonts w:asciiTheme="minorHAnsi" w:eastAsia="Century Gothic" w:hAnsiTheme="minorHAnsi" w:cstheme="minorHAnsi"/>
              </w:rPr>
              <w:t xml:space="preserve">MBA: </w:t>
            </w:r>
            <w:r w:rsidRPr="003572E8">
              <w:rPr>
                <w:rStyle w:val="spanprogramline"/>
                <w:rFonts w:asciiTheme="minorHAnsi" w:eastAsia="Century Gothic" w:hAnsiTheme="minorHAnsi" w:cstheme="minorHAnsi"/>
              </w:rPr>
              <w:t>Social Media &amp; BI</w:t>
            </w:r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61EA2D00" w14:textId="77777777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Escola Superior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 Propaganda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e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Marketing - São Paulo</w:t>
            </w:r>
          </w:p>
        </w:tc>
      </w:tr>
    </w:tbl>
    <w:p w14:paraId="2F1B68A8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07266415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498AC547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lastRenderedPageBreak/>
              <w:t>1980-02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3F0E56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1981-12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6BBF233C" w14:textId="35B37E55" w:rsidR="0041241D" w:rsidRPr="003572E8" w:rsidRDefault="001A54C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degree"/>
                <w:rFonts w:asciiTheme="minorHAnsi" w:eastAsia="Century Gothic" w:hAnsiTheme="minorHAnsi" w:cstheme="minorHAnsi"/>
              </w:rPr>
              <w:t>Graduação</w:t>
            </w:r>
            <w:r w:rsidR="008212F0" w:rsidRPr="003572E8">
              <w:rPr>
                <w:rStyle w:val="spandegree"/>
                <w:rFonts w:asciiTheme="minorHAnsi" w:eastAsia="Century Gothic" w:hAnsiTheme="minorHAnsi" w:cstheme="minorHAnsi"/>
              </w:rPr>
              <w:t xml:space="preserve">: </w:t>
            </w:r>
            <w:proofErr w:type="spellStart"/>
            <w:r w:rsidR="008212F0" w:rsidRPr="003572E8">
              <w:rPr>
                <w:rStyle w:val="spanprogramline"/>
                <w:rFonts w:asciiTheme="minorHAnsi" w:eastAsia="Century Gothic" w:hAnsiTheme="minorHAnsi" w:cstheme="minorHAnsi"/>
              </w:rPr>
              <w:t>Publishing</w:t>
            </w:r>
            <w:proofErr w:type="spellEnd"/>
            <w:r w:rsidR="008212F0"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1EB7AAF6" w14:textId="77777777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Escola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Comunicações e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Artes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da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USP - São Paulo</w:t>
            </w:r>
          </w:p>
        </w:tc>
      </w:tr>
    </w:tbl>
    <w:p w14:paraId="66DA1C65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535D6374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58803352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1976-02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3F0E56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1979-12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493DA874" w14:textId="71892D01" w:rsidR="0041241D" w:rsidRPr="003572E8" w:rsidRDefault="001A54CE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degree"/>
                <w:rFonts w:asciiTheme="minorHAnsi" w:eastAsia="Century Gothic" w:hAnsiTheme="minorHAnsi" w:cstheme="minorHAnsi"/>
              </w:rPr>
              <w:t>Graduação</w:t>
            </w:r>
            <w:r w:rsidR="008212F0" w:rsidRPr="003572E8">
              <w:rPr>
                <w:rStyle w:val="spandegree"/>
                <w:rFonts w:asciiTheme="minorHAnsi" w:eastAsia="Century Gothic" w:hAnsiTheme="minorHAnsi" w:cstheme="minorHAnsi"/>
              </w:rPr>
              <w:t xml:space="preserve">: </w:t>
            </w:r>
            <w:r w:rsidR="008212F0" w:rsidRPr="003572E8">
              <w:rPr>
                <w:rStyle w:val="spanprogramline"/>
                <w:rFonts w:asciiTheme="minorHAnsi" w:eastAsia="Century Gothic" w:hAnsiTheme="minorHAnsi" w:cstheme="minorHAnsi"/>
              </w:rPr>
              <w:t>Jo</w:t>
            </w:r>
            <w:r w:rsidR="008746FD" w:rsidRPr="003572E8">
              <w:rPr>
                <w:rStyle w:val="spanprogramline"/>
                <w:rFonts w:asciiTheme="minorHAnsi" w:eastAsia="Century Gothic" w:hAnsiTheme="minorHAnsi" w:cstheme="minorHAnsi"/>
              </w:rPr>
              <w:t>rnalismo</w:t>
            </w:r>
            <w:r w:rsidR="008212F0"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5D7457E9" w14:textId="77777777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Escola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 Comunicações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e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Artes 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a USP - São Paulo</w:t>
            </w:r>
          </w:p>
        </w:tc>
      </w:tr>
    </w:tbl>
    <w:p w14:paraId="40BD42DD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7C6044D7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37BAFD70" w14:textId="77777777" w:rsidR="0041241D" w:rsidRPr="003572E8" w:rsidRDefault="0041241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1B9993C5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proofErr w:type="spellStart"/>
            <w:r w:rsidRPr="003572E8">
              <w:rPr>
                <w:rStyle w:val="spandegree"/>
                <w:rFonts w:asciiTheme="minorHAnsi" w:eastAsia="Century Gothic" w:hAnsiTheme="minorHAnsi" w:cstheme="minorHAnsi"/>
              </w:rPr>
              <w:t>Proficiency</w:t>
            </w:r>
            <w:proofErr w:type="spellEnd"/>
            <w:r w:rsidRPr="003572E8">
              <w:rPr>
                <w:rStyle w:val="spandegree"/>
                <w:rFonts w:asciiTheme="minorHAnsi" w:eastAsia="Century Gothic" w:hAnsiTheme="minorHAnsi" w:cstheme="minorHAnsi"/>
              </w:rPr>
              <w:t xml:space="preserve"> in </w:t>
            </w:r>
            <w:proofErr w:type="spellStart"/>
            <w:r w:rsidRPr="003572E8">
              <w:rPr>
                <w:rStyle w:val="spandegree"/>
                <w:rFonts w:asciiTheme="minorHAnsi" w:eastAsia="Century Gothic" w:hAnsiTheme="minorHAnsi" w:cstheme="minorHAnsi"/>
              </w:rPr>
              <w:t>English</w:t>
            </w:r>
            <w:proofErr w:type="spellEnd"/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6DC6BD7D" w14:textId="77777777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Cultura Inglesa - São Paulo</w:t>
            </w:r>
          </w:p>
        </w:tc>
      </w:tr>
    </w:tbl>
    <w:p w14:paraId="143DE39E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41241D" w:rsidRPr="003572E8" w14:paraId="04CFA384" w14:textId="77777777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2551F373" w14:textId="77777777" w:rsidR="0041241D" w:rsidRPr="003572E8" w:rsidRDefault="008212F0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B65360" wp14:editId="35A976AC">
                  <wp:extent cx="380250" cy="379688"/>
                  <wp:effectExtent l="0" t="0" r="0" b="0"/>
                  <wp:docPr id="100010" name="Imagem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1299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53F54E74" w14:textId="6A1F06BC" w:rsidR="0041241D" w:rsidRPr="003572E8" w:rsidRDefault="00610A2F">
            <w:pPr>
              <w:pStyle w:val="documentsectiontitle"/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4C474A" w:rsidRPr="009A7CEB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Experiência</w:t>
            </w:r>
          </w:p>
        </w:tc>
      </w:tr>
    </w:tbl>
    <w:p w14:paraId="2CC0BD98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1E7B37" w:rsidRPr="003572E8" w14:paraId="70AC0F00" w14:textId="77777777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</w:tcPr>
          <w:p w14:paraId="7E1F9F1A" w14:textId="0B6C85EE" w:rsidR="001E7B37" w:rsidRPr="003572E8" w:rsidRDefault="00BD6263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2021</w:t>
            </w:r>
            <w:r w:rsidR="000A1997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- 02</w:t>
            </w:r>
            <w:r w:rsidR="00C3122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até o momento</w:t>
            </w:r>
            <w:r w:rsidR="000A1997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0A8A1" w14:textId="3271DA05" w:rsidR="001E7B37" w:rsidRPr="003572E8" w:rsidRDefault="001E7B37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Diretora de </w:t>
            </w:r>
            <w:r w:rsidR="00A51678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Atendimento/ </w:t>
            </w: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Operações e Conteúdo</w:t>
            </w:r>
          </w:p>
          <w:p w14:paraId="5E2A2A4B" w14:textId="7F333D81" w:rsidR="001E7B37" w:rsidRPr="003572E8" w:rsidRDefault="00F034F4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Agência Fanclub Brasi</w:t>
            </w:r>
            <w:r w:rsidR="00D21482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l. São Paulo</w:t>
            </w:r>
            <w:r w:rsidR="001E7B37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 </w:t>
            </w:r>
          </w:p>
          <w:p w14:paraId="2F019DC0" w14:textId="6E0D5F01" w:rsidR="008C76AB" w:rsidRPr="003572E8" w:rsidRDefault="00F034F4" w:rsidP="008C76AB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divdocumentjobtitle"/>
                <w:rFonts w:asciiTheme="minorHAnsi" w:eastAsia="Century Gothic" w:hAnsiTheme="minorHAnsi" w:cstheme="minorHAnsi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. </w:t>
            </w:r>
            <w:r w:rsidR="009F4FC6" w:rsidRPr="003572E8">
              <w:rPr>
                <w:rStyle w:val="divdocumentjobtitle"/>
                <w:rFonts w:asciiTheme="minorHAnsi" w:eastAsia="Century Gothic" w:hAnsiTheme="minorHAnsi" w:cstheme="minorHAnsi"/>
              </w:rPr>
              <w:t>Atendimento a clientes estratégicos e d</w:t>
            </w:r>
            <w:r w:rsidR="008C76AB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esenvolvimento de conteúdo </w:t>
            </w:r>
            <w:r w:rsidR="005249C2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para eventos e ativações </w:t>
            </w:r>
            <w:r w:rsidR="00014A5F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(roteiros de evento, roteiros de vídeo, </w:t>
            </w:r>
            <w:r w:rsidR="00331116">
              <w:rPr>
                <w:rStyle w:val="divdocumentjobtitle"/>
                <w:rFonts w:asciiTheme="minorHAnsi" w:eastAsia="Century Gothic" w:hAnsiTheme="minorHAnsi" w:cstheme="minorHAnsi"/>
              </w:rPr>
              <w:t xml:space="preserve">réguas de comunicação, </w:t>
            </w:r>
            <w:proofErr w:type="gramStart"/>
            <w:r w:rsidR="00014A5F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peças, </w:t>
            </w:r>
            <w:proofErr w:type="spellStart"/>
            <w:r w:rsidR="00014A5F" w:rsidRPr="003572E8">
              <w:rPr>
                <w:rStyle w:val="divdocumentjobtitle"/>
                <w:rFonts w:asciiTheme="minorHAnsi" w:eastAsia="Century Gothic" w:hAnsiTheme="minorHAnsi" w:cstheme="minorHAnsi"/>
              </w:rPr>
              <w:t>etc</w:t>
            </w:r>
            <w:proofErr w:type="spellEnd"/>
            <w:proofErr w:type="gramEnd"/>
            <w:r w:rsidR="00014A5F" w:rsidRPr="003572E8">
              <w:rPr>
                <w:rStyle w:val="divdocumentjobtitle"/>
                <w:rFonts w:asciiTheme="minorHAnsi" w:eastAsia="Century Gothic" w:hAnsiTheme="minorHAnsi" w:cstheme="minorHAnsi"/>
              </w:rPr>
              <w:t>)</w:t>
            </w:r>
            <w:r w:rsidR="00AC2502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. Alguns clientes atendidos: </w:t>
            </w:r>
            <w:r w:rsidR="005249C2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 </w:t>
            </w:r>
            <w:r w:rsidR="008C76AB" w:rsidRPr="003572E8">
              <w:rPr>
                <w:rStyle w:val="divdocumentjobtitle"/>
                <w:rFonts w:asciiTheme="minorHAnsi" w:eastAsia="Century Gothic" w:hAnsiTheme="minorHAnsi" w:cstheme="minorHAnsi"/>
              </w:rPr>
              <w:t>E</w:t>
            </w:r>
            <w:r w:rsidR="00260407" w:rsidRPr="003572E8">
              <w:rPr>
                <w:rStyle w:val="divdocumentjobtitle"/>
                <w:rFonts w:asciiTheme="minorHAnsi" w:eastAsia="Century Gothic" w:hAnsiTheme="minorHAnsi" w:cstheme="minorHAnsi"/>
              </w:rPr>
              <w:t>PSON</w:t>
            </w:r>
            <w:r w:rsidR="008C76AB" w:rsidRPr="003572E8">
              <w:rPr>
                <w:rStyle w:val="divdocumentjobtitle"/>
                <w:rFonts w:asciiTheme="minorHAnsi" w:eastAsia="Century Gothic" w:hAnsiTheme="minorHAnsi" w:cstheme="minorHAnsi"/>
              </w:rPr>
              <w:t>, Corteva, Bradesco, Claro, Bradesco Private,</w:t>
            </w:r>
            <w:r w:rsidR="004676FF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 </w:t>
            </w:r>
            <w:r w:rsidR="00B733EA" w:rsidRPr="003572E8">
              <w:rPr>
                <w:rStyle w:val="divdocumentjobtitle"/>
                <w:rFonts w:asciiTheme="minorHAnsi" w:eastAsia="Century Gothic" w:hAnsiTheme="minorHAnsi" w:cstheme="minorHAnsi"/>
              </w:rPr>
              <w:t>Saint Gobain.</w:t>
            </w:r>
            <w:r w:rsidR="008E79B7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 </w:t>
            </w:r>
          </w:p>
          <w:p w14:paraId="6F508101" w14:textId="77777777" w:rsidR="00331116" w:rsidRDefault="00667D01" w:rsidP="00331116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divdocumentjobtitle"/>
                <w:rFonts w:asciiTheme="minorHAnsi" w:eastAsia="Century Gothic" w:hAnsiTheme="minorHAnsi" w:cstheme="minorHAnsi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. </w:t>
            </w:r>
            <w:r w:rsidR="00553595" w:rsidRPr="003572E8">
              <w:rPr>
                <w:rStyle w:val="divdocumentjobtitle"/>
                <w:rFonts w:asciiTheme="minorHAnsi" w:eastAsia="Century Gothic" w:hAnsiTheme="minorHAnsi" w:cstheme="minorHAnsi"/>
              </w:rPr>
              <w:t>C</w:t>
            </w:r>
            <w:r w:rsidR="009F4FC6" w:rsidRPr="003572E8">
              <w:rPr>
                <w:rStyle w:val="divdocumentjobtitle"/>
                <w:rFonts w:asciiTheme="minorHAnsi" w:eastAsia="Century Gothic" w:hAnsiTheme="minorHAnsi" w:cstheme="minorHAnsi"/>
              </w:rPr>
              <w:t>o</w:t>
            </w:r>
            <w:r w:rsidR="009E5D87" w:rsidRPr="003572E8">
              <w:rPr>
                <w:rStyle w:val="divdocumentjobtitle"/>
                <w:rFonts w:asciiTheme="minorHAnsi" w:eastAsia="Century Gothic" w:hAnsiTheme="minorHAnsi" w:cstheme="minorHAnsi"/>
              </w:rPr>
              <w:t>o</w:t>
            </w:r>
            <w:r w:rsidR="00553595"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rdenação de </w:t>
            </w:r>
            <w:r w:rsidR="00331116">
              <w:rPr>
                <w:rStyle w:val="divdocumentjobtitle"/>
                <w:rFonts w:asciiTheme="minorHAnsi" w:eastAsia="Century Gothic" w:hAnsiTheme="minorHAnsi" w:cstheme="minorHAnsi"/>
              </w:rPr>
              <w:t>núcleo com redator e diretores de arte</w:t>
            </w:r>
          </w:p>
          <w:p w14:paraId="1E279C83" w14:textId="5A7C5833" w:rsidR="009E5D87" w:rsidRPr="003572E8" w:rsidRDefault="00553595" w:rsidP="00331116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divdocumentjobtitle"/>
                <w:rFonts w:asciiTheme="minorHAnsi" w:eastAsia="Century Gothic" w:hAnsiTheme="minorHAnsi" w:cstheme="minorHAnsi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</w:rPr>
              <w:t xml:space="preserve"> </w:t>
            </w:r>
          </w:p>
        </w:tc>
      </w:tr>
      <w:tr w:rsidR="0041241D" w:rsidRPr="003572E8" w14:paraId="039FB1B0" w14:textId="77777777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14:paraId="7936445C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2014-03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3F0E56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2021-01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E97CF3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Vice-Presidente Executiva </w:t>
            </w:r>
            <w:r w:rsidR="003F0E56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d</w:t>
            </w: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e </w:t>
            </w:r>
            <w:proofErr w:type="spellStart"/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Specialties</w:t>
            </w:r>
            <w:proofErr w:type="spellEnd"/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656B561C" w14:textId="26116C6C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Ketchum</w:t>
            </w:r>
            <w:proofErr w:type="spellEnd"/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, São Paulo</w:t>
            </w:r>
          </w:p>
          <w:p w14:paraId="3D69737C" w14:textId="08AC0E65" w:rsidR="001A5A48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Atendimento e </w:t>
            </w:r>
            <w:r w:rsidR="00331116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r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elacionamento próximo </w:t>
            </w:r>
            <w:r w:rsidR="00B103A8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a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clientes</w:t>
            </w:r>
            <w:r w:rsidR="000A5D0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com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foco em crescimento da receita, incrementos e prospecção - em 3 anos tripliquei a receita da conta </w:t>
            </w:r>
            <w:proofErr w:type="spellStart"/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Brasilseg</w:t>
            </w:r>
            <w:proofErr w:type="spellEnd"/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, e trouxe um incremento de projetos extras para a MAPFRE, aumentando o </w:t>
            </w:r>
            <w:proofErr w:type="spellStart"/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fee</w:t>
            </w:r>
            <w:proofErr w:type="spellEnd"/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mensal em 25%, entre outros resultados. Clientes da área de saúde: Janssen,</w:t>
            </w:r>
            <w:r w:rsidR="00E3273A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Takeda, 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Pfizer, </w:t>
            </w:r>
            <w:r w:rsidR="00E3273A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MSD, 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Boehringer Ingelheim</w:t>
            </w:r>
            <w:r w:rsidR="00BC5A17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, UCB </w:t>
            </w:r>
            <w:r w:rsidR="00BC5A17" w:rsidRPr="00BC5A17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(</w:t>
            </w:r>
            <w:r w:rsidR="00BC5A17" w:rsidRPr="00BC5A17">
              <w:rPr>
                <w:rFonts w:asciiTheme="minorHAnsi" w:hAnsiTheme="minorHAnsi" w:cstheme="minorHAnsi"/>
                <w:sz w:val="28"/>
                <w:szCs w:val="28"/>
              </w:rPr>
              <w:t>Prêmio PR Week Global Awards - Ativação Dia da Epilepsia UCB x Arena Corinthians</w:t>
            </w:r>
            <w:r w:rsidR="00BC5A17">
              <w:rPr>
                <w:rStyle w:val="span"/>
                <w:rFonts w:eastAsia="Century Gothic"/>
              </w:rPr>
              <w:t>)</w:t>
            </w:r>
            <w:r w:rsidR="00956ABA">
              <w:rPr>
                <w:rStyle w:val="span"/>
                <w:rFonts w:eastAsia="Century Gothic"/>
              </w:rPr>
              <w:t xml:space="preserve">. </w:t>
            </w:r>
            <w:r w:rsidR="00956ABA" w:rsidRP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Outros: </w:t>
            </w:r>
            <w:r w:rsidR="009D6774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Samsung, </w:t>
            </w:r>
            <w:r w:rsidR="00956ABA" w:rsidRP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Panini.</w:t>
            </w:r>
            <w:r w:rsid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956ABA" w:rsidRP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P&amp;G, IFRA, Seara, Arno</w:t>
            </w:r>
            <w:r w:rsid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, COI</w:t>
            </w:r>
            <w:r w:rsidR="00E3273A" w:rsidRP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. </w:t>
            </w:r>
            <w:r w:rsidR="00956ABA" w:rsidRP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AD4DA5" w:rsidRPr="00FA17F9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br/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Visão holística da Comunicação com expertise em Conteúdo, Live Marketing, Planejamento, </w:t>
            </w:r>
            <w:r w:rsidR="003F0E5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Endomarketing,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Marketing de Influência</w:t>
            </w:r>
            <w:r w:rsidR="00B93368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Redes Sociais</w:t>
            </w:r>
          </w:p>
          <w:p w14:paraId="24E8DF47" w14:textId="11852F04" w:rsidR="0041241D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 Experiência na liderança de equipes diversificadas, incluindo profissionais de Redação, Edição, Criatividade, Planejamento, Design, Dados, Conteúdo, Plataformas Digitais e BI, compartilhando ideias e percepções para integrar a estratégia de comunicação às necessidades do cliente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br/>
              <w:t xml:space="preserve">. </w:t>
            </w:r>
            <w:r w:rsidR="00AD4DA5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Atuação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em licitações, briefings e reuniões com clientes, bem como em brainstorms com a</w:t>
            </w:r>
            <w:r w:rsidR="009742C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s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equipe</w:t>
            </w:r>
            <w:r w:rsidR="009742C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s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</w:p>
          <w:p w14:paraId="17E601AC" w14:textId="77777777" w:rsidR="00D000A0" w:rsidRPr="003572E8" w:rsidRDefault="00D000A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61D35639" w14:textId="0BADC846" w:rsidR="00847E71" w:rsidRPr="003572E8" w:rsidRDefault="00847E71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20704C69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5B97471E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0F3016B7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2009-11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3F0E56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2014-03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42E4114B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Diretora Executiva</w:t>
            </w:r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42784788" w14:textId="09EE55D8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Ketchum</w:t>
            </w:r>
            <w:proofErr w:type="spellEnd"/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, São Paulo</w:t>
            </w:r>
          </w:p>
          <w:p w14:paraId="642B5178" w14:textId="77777777" w:rsidR="004E0A2E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lastRenderedPageBreak/>
              <w:t>. Criação</w:t>
            </w:r>
            <w:r w:rsidR="009742C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 </w:t>
            </w:r>
            <w:r w:rsidR="00404B1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l</w:t>
            </w:r>
            <w:r w:rsidR="009742C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iderança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de equipe de comunicação integrada - designers, diretores de arte, </w:t>
            </w:r>
            <w:proofErr w:type="spellStart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plan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ners</w:t>
            </w:r>
            <w:proofErr w:type="spellEnd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criativo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s, redatores</w:t>
            </w:r>
          </w:p>
          <w:p w14:paraId="1351ED1C" w14:textId="432565AD" w:rsidR="00D000A0" w:rsidRPr="003572E8" w:rsidRDefault="00A1657F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-</w:t>
            </w:r>
            <w:r w:rsidR="00A55F4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Criação de área de negócios 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para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gerar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A55F4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novos faturamentos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para a agência, ampliando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sua atuação/ imagem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para além de assessoria de imprensa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br/>
              <w:t>. Implementação de</w:t>
            </w:r>
            <w:r w:rsidR="00C85BB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programa de relacionamento com </w:t>
            </w:r>
            <w:r w:rsidR="00C61E62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banco de dados</w:t>
            </w:r>
          </w:p>
          <w:p w14:paraId="164FBA61" w14:textId="0346DF07" w:rsidR="0041241D" w:rsidRPr="003572E8" w:rsidRDefault="00D000A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 Implantação de</w:t>
            </w:r>
            <w:r w:rsidR="0093365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novos modelos de orçamento com ênfase especial na valorização da Criação, que até então não era cobrada (incremento de cerca de 20% no faturamento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geral 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da agência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)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</w:p>
          <w:p w14:paraId="3F502E71" w14:textId="77777777" w:rsidR="00D000A0" w:rsidRPr="003572E8" w:rsidRDefault="00D000A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1B5D0BB8" w14:textId="7BDADCA6" w:rsidR="00847E71" w:rsidRPr="003572E8" w:rsidRDefault="00847E71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5590295B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6B7770F5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168F71A3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1989-05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3F0E56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2009-11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18072B12" w14:textId="508EC36A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Diretora </w:t>
            </w:r>
            <w:r w:rsidR="003F0E56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d</w:t>
            </w: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e Atendimento </w:t>
            </w:r>
            <w:proofErr w:type="spellStart"/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S</w:t>
            </w:r>
            <w:r w:rsidR="00E66AA3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enio</w:t>
            </w: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r</w:t>
            </w:r>
            <w:proofErr w:type="spellEnd"/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660C157F" w14:textId="58C98480" w:rsidR="0041241D" w:rsidRPr="003572E8" w:rsidRDefault="003F0E56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Grupo TV1</w:t>
            </w:r>
            <w:r w:rsidR="008212F0"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, São Paulo</w:t>
            </w:r>
          </w:p>
          <w:p w14:paraId="3C03B24A" w14:textId="5DC0467D" w:rsidR="0041241D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. Participação em 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várias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empresas do Grupo - diretora de criação na TV1 V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í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deo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;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direto</w:t>
            </w:r>
            <w:r w:rsidR="001D0CD1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ra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de atendimento </w:t>
            </w:r>
            <w:proofErr w:type="spellStart"/>
            <w:r w:rsidR="008746F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s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r</w:t>
            </w:r>
            <w:proofErr w:type="spellEnd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na TV1 Eventos, produzindo centenas de 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convenções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, 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lançamentos e ativações, entre elas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a Parada dos 450 anos de São Paulo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(coordenação geral: 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apoio à 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gestão de orçamento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patrocínios governamentais e privados, 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 à 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produção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com 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150 funcionários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mais centenas de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fornecedore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s)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;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riação e desenvolvimento de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projetos integrados na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TV1 </w:t>
            </w:r>
            <w:proofErr w:type="spellStart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Multi</w:t>
            </w:r>
            <w:proofErr w:type="spellEnd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e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,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por último, gestão das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áreas de planejamento e criação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na TV1 RP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br/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. </w:t>
            </w:r>
            <w:r w:rsidR="0093365E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Atendimento aos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A852A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principais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clientes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2371B3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da agência </w:t>
            </w:r>
            <w:r w:rsidR="007F6B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como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Bunge, Pernambucanas, BB Seguros, Elma Chips, Oracle, Basf, </w:t>
            </w:r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VW, Bradesco, </w:t>
            </w:r>
            <w:proofErr w:type="gramStart"/>
            <w:r w:rsidR="002371B3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Vivo, </w:t>
            </w:r>
            <w:proofErr w:type="spellStart"/>
            <w:r w:rsidR="00E81BEB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etc</w:t>
            </w:r>
            <w:proofErr w:type="spellEnd"/>
            <w:proofErr w:type="gramEnd"/>
          </w:p>
          <w:p w14:paraId="6B0D819F" w14:textId="77777777" w:rsidR="00257C98" w:rsidRPr="003572E8" w:rsidRDefault="00257C98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78A19FAC" w14:textId="64917A0A" w:rsidR="00DC28D0" w:rsidRPr="003572E8" w:rsidRDefault="00DC28D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6035615C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3915E1BD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7AE4F816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1984-08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1D0CD1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1989-03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3D0E52E3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Editora</w:t>
            </w:r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698EA1B5" w14:textId="67403233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Editora Abril - Revista Veja São Paulo, São Paulo</w:t>
            </w:r>
          </w:p>
          <w:p w14:paraId="30B18D29" w14:textId="0870F4D0" w:rsidR="0041241D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 Redação de mais de 20 matérias de capa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br/>
              <w:t xml:space="preserve">. Editora da coluna semanal Terraço Paulistano com notícias inéditas sobre a cidade, </w:t>
            </w:r>
            <w:r w:rsidR="00A01E90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celebridades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, novos hábitos, novos produtos / serviços. Herdei a coluna do competente jornalista Ruy Castro, o que me deixou muito orgulhosa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</w:p>
          <w:p w14:paraId="4250267E" w14:textId="77777777" w:rsidR="008746FD" w:rsidRPr="003572E8" w:rsidRDefault="008746FD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1FDE9564" w14:textId="26811D5C" w:rsidR="008746FD" w:rsidRPr="003572E8" w:rsidRDefault="008746FD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1781E348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2080430E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6CF90FE7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1981-02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1D0CD1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1984-08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29E40D73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Diretora </w:t>
            </w:r>
            <w:r w:rsidR="001D0CD1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d</w:t>
            </w: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 xml:space="preserve">e Assessoria </w:t>
            </w:r>
            <w:r w:rsidR="001D0CD1"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d</w:t>
            </w: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e Imprensa</w:t>
            </w:r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2CE4CA6C" w14:textId="039BB66F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Manager, São Paulo</w:t>
            </w:r>
          </w:p>
          <w:p w14:paraId="376E4338" w14:textId="16A117F5" w:rsidR="0041241D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. </w:t>
            </w:r>
            <w:r w:rsidR="008746F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Gestão de equipe de </w:t>
            </w:r>
            <w:r w:rsidR="009473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10 pessoas, entre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jornalistas </w:t>
            </w:r>
            <w:r w:rsidR="008746FD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e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relações públicas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br/>
              <w:t>. C</w:t>
            </w:r>
            <w:r w:rsidR="00947376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riação de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releases,</w:t>
            </w:r>
            <w:r w:rsidR="00C16D72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produção de 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eventos e coletivas de imprensa para 80 clientes como De Beers, Tiger, Jack Daniels, Grendene, Perdigão (lançamento de Chester), e follow </w:t>
            </w:r>
            <w:proofErr w:type="spellStart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up</w:t>
            </w:r>
            <w:proofErr w:type="spellEnd"/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com principais clientes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</w:p>
          <w:p w14:paraId="3D20C8DA" w14:textId="77777777" w:rsidR="00B16435" w:rsidRPr="003572E8" w:rsidRDefault="00B16435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  <w:p w14:paraId="60365C50" w14:textId="473E2DC2" w:rsidR="00947376" w:rsidRPr="003572E8" w:rsidRDefault="00947376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73992954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41241D" w:rsidRPr="003572E8" w14:paraId="5E2E1150" w14:textId="77777777">
        <w:trPr>
          <w:tblCellSpacing w:w="0" w:type="dxa"/>
        </w:trPr>
        <w:tc>
          <w:tcPr>
            <w:tcW w:w="1700" w:type="dxa"/>
            <w:tcMar>
              <w:top w:w="300" w:type="dxa"/>
              <w:left w:w="0" w:type="dxa"/>
              <w:bottom w:w="0" w:type="dxa"/>
              <w:right w:w="100" w:type="dxa"/>
            </w:tcMar>
            <w:hideMark/>
          </w:tcPr>
          <w:p w14:paraId="55D37306" w14:textId="7E6217AB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1976-01</w:t>
            </w:r>
            <w:r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  <w:r w:rsidR="001D0CD1" w:rsidRPr="003572E8">
              <w:rPr>
                <w:rStyle w:val="spandateswrapper"/>
                <w:rFonts w:asciiTheme="minorHAnsi" w:eastAsia="Century Gothic" w:hAnsiTheme="minorHAnsi" w:cstheme="minorHAnsi"/>
                <w:sz w:val="28"/>
                <w:szCs w:val="28"/>
              </w:rPr>
              <w:t>/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 xml:space="preserve"> 198</w:t>
            </w:r>
            <w:r w:rsidR="00342E5A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1</w:t>
            </w: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-01</w:t>
            </w:r>
          </w:p>
        </w:tc>
        <w:tc>
          <w:tcPr>
            <w:tcW w:w="9580" w:type="dxa"/>
            <w:tcMar>
              <w:top w:w="300" w:type="dxa"/>
              <w:left w:w="0" w:type="dxa"/>
              <w:bottom w:w="0" w:type="dxa"/>
              <w:right w:w="0" w:type="dxa"/>
            </w:tcMar>
            <w:hideMark/>
          </w:tcPr>
          <w:p w14:paraId="2BF0A298" w14:textId="77777777" w:rsidR="0041241D" w:rsidRPr="003572E8" w:rsidRDefault="008212F0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ivdocumentjobtitle"/>
                <w:rFonts w:asciiTheme="minorHAnsi" w:eastAsia="Century Gothic" w:hAnsiTheme="minorHAnsi" w:cstheme="minorHAnsi"/>
                <w:b/>
                <w:bCs/>
              </w:rPr>
              <w:t>Editora Assistente</w:t>
            </w:r>
            <w:r w:rsidRPr="003572E8">
              <w:rPr>
                <w:rStyle w:val="documentmb5"/>
                <w:rFonts w:asciiTheme="minorHAnsi" w:eastAsia="Century Gothic" w:hAnsiTheme="minorHAnsi" w:cstheme="minorHAnsi"/>
                <w:sz w:val="28"/>
                <w:szCs w:val="28"/>
              </w:rPr>
              <w:t xml:space="preserve"> </w:t>
            </w:r>
          </w:p>
          <w:p w14:paraId="499A6CE5" w14:textId="543C9722" w:rsidR="0041241D" w:rsidRPr="003572E8" w:rsidRDefault="008212F0">
            <w:pPr>
              <w:pStyle w:val="documentmb5Paragraph"/>
              <w:spacing w:line="340" w:lineRule="atLeast"/>
              <w:ind w:right="200"/>
              <w:rPr>
                <w:rStyle w:val="documentsinglecolumnCharacter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Editora Três, São Paulo </w:t>
            </w:r>
          </w:p>
          <w:p w14:paraId="59DD7DF3" w14:textId="77777777" w:rsidR="0041241D" w:rsidRPr="003572E8" w:rsidRDefault="008212F0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lastRenderedPageBreak/>
              <w:t>. Matérias de capa, artigos, entrevistas, sugestões de pautas</w:t>
            </w:r>
            <w:r w:rsidR="00C310EF" w:rsidRPr="003572E8"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  <w:t>.</w:t>
            </w:r>
          </w:p>
          <w:p w14:paraId="44507890" w14:textId="6FA9A2F5" w:rsidR="00A450AB" w:rsidRPr="003572E8" w:rsidRDefault="00A450AB">
            <w:pPr>
              <w:pStyle w:val="p"/>
              <w:spacing w:line="340" w:lineRule="atLeast"/>
              <w:ind w:right="200"/>
              <w:rPr>
                <w:rStyle w:val="span"/>
                <w:rFonts w:asciiTheme="minorHAnsi" w:eastAsia="Century Gothic" w:hAnsiTheme="minorHAnsi" w:cstheme="minorHAnsi"/>
                <w:sz w:val="28"/>
                <w:szCs w:val="28"/>
              </w:rPr>
            </w:pPr>
          </w:p>
        </w:tc>
      </w:tr>
    </w:tbl>
    <w:p w14:paraId="285B2492" w14:textId="77777777" w:rsidR="0041241D" w:rsidRPr="003572E8" w:rsidRDefault="0041241D">
      <w:pPr>
        <w:rPr>
          <w:rFonts w:asciiTheme="minorHAnsi" w:hAnsiTheme="minorHAnsi" w:cstheme="minorHAnsi"/>
          <w:vanish/>
          <w:sz w:val="28"/>
          <w:szCs w:val="28"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41241D" w:rsidRPr="003572E8" w14:paraId="645E5F84" w14:textId="77777777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4B96CE34" w14:textId="77777777" w:rsidR="0041241D" w:rsidRPr="003572E8" w:rsidRDefault="008212F0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13A746F" wp14:editId="7A9198E4">
                  <wp:extent cx="380250" cy="379688"/>
                  <wp:effectExtent l="0" t="0" r="0" b="0"/>
                  <wp:docPr id="100011" name="Imagem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478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73718092" w14:textId="44AC889E" w:rsidR="0041241D" w:rsidRPr="003572E8" w:rsidRDefault="00610A2F">
            <w:pPr>
              <w:pStyle w:val="documentsectiontitle"/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8212F0"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Experiência Acadêmica</w:t>
            </w:r>
          </w:p>
        </w:tc>
      </w:tr>
    </w:tbl>
    <w:p w14:paraId="23E02254" w14:textId="001D740E" w:rsidR="00A450AB" w:rsidRPr="003572E8" w:rsidRDefault="00A450AB" w:rsidP="00A450AB">
      <w:pPr>
        <w:pStyle w:val="p"/>
        <w:spacing w:line="320" w:lineRule="atLeast"/>
        <w:ind w:left="144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 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Professora</w:t>
      </w:r>
      <w:r w:rsidR="00986F79" w:rsidRPr="003572E8">
        <w:rPr>
          <w:rFonts w:asciiTheme="minorHAnsi" w:eastAsia="Century Gothic" w:hAnsiTheme="minorHAnsi" w:cstheme="minorHAnsi"/>
          <w:sz w:val="28"/>
          <w:szCs w:val="28"/>
        </w:rPr>
        <w:t>,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por 2 anos</w:t>
      </w:r>
      <w:r w:rsidR="00986F79" w:rsidRPr="003572E8">
        <w:rPr>
          <w:rFonts w:asciiTheme="minorHAnsi" w:eastAsia="Century Gothic" w:hAnsiTheme="minorHAnsi" w:cstheme="minorHAnsi"/>
          <w:sz w:val="28"/>
          <w:szCs w:val="28"/>
        </w:rPr>
        <w:t>,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 xml:space="preserve"> da Pós-Graduação de Eventos do Centro Universitário SENAC. </w:t>
      </w:r>
    </w:p>
    <w:p w14:paraId="13833C2C" w14:textId="6C31768F" w:rsidR="0041241D" w:rsidRPr="003572E8" w:rsidRDefault="00A450AB" w:rsidP="00A450AB">
      <w:pPr>
        <w:pStyle w:val="p"/>
        <w:spacing w:line="320" w:lineRule="atLeast"/>
        <w:ind w:left="144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  </w:t>
      </w:r>
      <w:r w:rsidR="008212F0" w:rsidRPr="003572E8">
        <w:rPr>
          <w:rFonts w:asciiTheme="minorHAnsi" w:eastAsia="Century Gothic" w:hAnsiTheme="minorHAnsi" w:cstheme="minorHAnsi"/>
          <w:sz w:val="28"/>
          <w:szCs w:val="28"/>
        </w:rPr>
        <w:t>Convite feito para trazer a vivência da experiência prática aos alunos</w:t>
      </w:r>
      <w:r w:rsidR="00C310EF" w:rsidRPr="003572E8">
        <w:rPr>
          <w:rFonts w:asciiTheme="minorHAnsi" w:eastAsia="Century Gothic" w:hAnsiTheme="minorHAnsi" w:cstheme="minorHAnsi"/>
          <w:sz w:val="28"/>
          <w:szCs w:val="28"/>
        </w:rPr>
        <w:t>.</w:t>
      </w:r>
    </w:p>
    <w:p w14:paraId="2CA82912" w14:textId="77777777" w:rsidR="009E24D9" w:rsidRPr="003572E8" w:rsidRDefault="009E24D9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9E24D9" w:rsidRPr="003572E8" w14:paraId="6D19808D" w14:textId="77777777" w:rsidTr="00EC23AB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4A3C5D26" w14:textId="77777777" w:rsidR="009E24D9" w:rsidRPr="003572E8" w:rsidRDefault="009E24D9" w:rsidP="00EC23AB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EA3697A" wp14:editId="1E123089">
                  <wp:extent cx="380250" cy="379688"/>
                  <wp:effectExtent l="0" t="0" r="0" b="0"/>
                  <wp:docPr id="100002" name="Imagem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503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08CE4AD5" w14:textId="2A01F768" w:rsidR="009E24D9" w:rsidRPr="003572E8" w:rsidRDefault="00610A2F" w:rsidP="00EC23AB">
            <w:pPr>
              <w:pStyle w:val="documentsectiontitle"/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E24D9"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>Competências</w:t>
            </w:r>
          </w:p>
        </w:tc>
      </w:tr>
    </w:tbl>
    <w:p w14:paraId="49FA3D5A" w14:textId="77777777" w:rsidR="00BD21CE" w:rsidRPr="003572E8" w:rsidRDefault="00BD21CE" w:rsidP="004C474A">
      <w:pPr>
        <w:pStyle w:val="documentsinglecolumn"/>
        <w:tabs>
          <w:tab w:val="right" w:pos="11260"/>
        </w:tabs>
        <w:spacing w:line="276" w:lineRule="auto"/>
        <w:ind w:left="1800"/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Atendimento</w:t>
      </w:r>
    </w:p>
    <w:p w14:paraId="77E5078B" w14:textId="41A09ED6" w:rsidR="004A28C8" w:rsidRPr="003572E8" w:rsidRDefault="00E90678" w:rsidP="004C474A">
      <w:pPr>
        <w:pStyle w:val="documentsinglecolumn"/>
        <w:tabs>
          <w:tab w:val="right" w:pos="11260"/>
        </w:tabs>
        <w:spacing w:line="276" w:lineRule="auto"/>
        <w:ind w:left="1800"/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 xml:space="preserve">Live Marketing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2B5FAB" w14:textId="41E871A5" w:rsidR="00A20498" w:rsidRPr="003572E8" w:rsidRDefault="004166FE" w:rsidP="004C474A">
      <w:pPr>
        <w:pStyle w:val="documentsinglecolumn"/>
        <w:tabs>
          <w:tab w:val="right" w:pos="11260"/>
        </w:tabs>
        <w:spacing w:line="276" w:lineRule="auto"/>
        <w:ind w:left="1800"/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Conteúdo</w:t>
      </w:r>
    </w:p>
    <w:p w14:paraId="52A5FF5E" w14:textId="7E67D4A8" w:rsidR="004C474A" w:rsidRPr="003572E8" w:rsidRDefault="004166FE" w:rsidP="004C474A">
      <w:pPr>
        <w:pStyle w:val="documentsinglecolumn"/>
        <w:tabs>
          <w:tab w:val="right" w:pos="11260"/>
        </w:tabs>
        <w:spacing w:line="276" w:lineRule="auto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C</w:t>
      </w:r>
      <w:r w:rsidR="004C474A"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omunicação Integrada</w:t>
      </w:r>
      <w:r w:rsidR="004C474A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4C474A" w:rsidRPr="003572E8">
        <w:rPr>
          <w:rStyle w:val="ratvcontainer"/>
          <w:rFonts w:asciiTheme="minorHAnsi" w:eastAsia="Century Gothic" w:hAnsiTheme="minorHAnsi" w:cstheme="minorHAnsi"/>
          <w:sz w:val="28"/>
          <w:szCs w:val="28"/>
        </w:rPr>
        <w:tab/>
        <w:t xml:space="preserve">  </w:t>
      </w:r>
    </w:p>
    <w:p w14:paraId="45428B1F" w14:textId="77777777" w:rsidR="004C474A" w:rsidRPr="003572E8" w:rsidRDefault="004C474A" w:rsidP="004C474A">
      <w:pPr>
        <w:pStyle w:val="documentsinglecolumn"/>
        <w:tabs>
          <w:tab w:val="right" w:pos="11260"/>
        </w:tabs>
        <w:spacing w:before="150" w:line="276" w:lineRule="auto"/>
        <w:ind w:left="1800"/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Inovação</w:t>
      </w:r>
    </w:p>
    <w:p w14:paraId="52F4640D" w14:textId="12C5D9A6" w:rsidR="004C474A" w:rsidRPr="003572E8" w:rsidRDefault="00A20498" w:rsidP="004C474A">
      <w:pPr>
        <w:pStyle w:val="documentsinglecolumn"/>
        <w:tabs>
          <w:tab w:val="right" w:pos="11260"/>
        </w:tabs>
        <w:spacing w:before="150" w:line="276" w:lineRule="auto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C</w:t>
      </w:r>
      <w:r w:rsidR="004C474A"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ria</w:t>
      </w:r>
      <w:r w:rsidR="008746FD"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ção</w:t>
      </w:r>
      <w:r w:rsidR="004C474A"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8746FD"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&amp;</w:t>
      </w:r>
      <w:r w:rsidR="004C474A"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 xml:space="preserve"> Planejamento Estratégico</w:t>
      </w:r>
      <w:r w:rsidR="004C474A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</w:p>
    <w:p w14:paraId="04AF22BD" w14:textId="77777777" w:rsidR="004C474A" w:rsidRPr="003572E8" w:rsidRDefault="004C474A" w:rsidP="004C474A">
      <w:pPr>
        <w:pStyle w:val="documentsinglecolumn"/>
        <w:tabs>
          <w:tab w:val="right" w:pos="11260"/>
        </w:tabs>
        <w:spacing w:before="150" w:line="276" w:lineRule="auto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  <w:t>Trabalho em equipe</w:t>
      </w:r>
      <w:r w:rsidRPr="003572E8">
        <w:rPr>
          <w:rStyle w:val="ratvcontainer"/>
          <w:rFonts w:asciiTheme="minorHAnsi" w:eastAsia="Century Gothic" w:hAnsiTheme="minorHAnsi" w:cstheme="minorHAnsi"/>
          <w:sz w:val="28"/>
          <w:szCs w:val="28"/>
        </w:rPr>
        <w:tab/>
        <w:t xml:space="preserve">  </w:t>
      </w:r>
    </w:p>
    <w:p w14:paraId="4DD4623C" w14:textId="03A039F7" w:rsidR="004C474A" w:rsidRPr="003572E8" w:rsidRDefault="004C474A" w:rsidP="004C474A">
      <w:pPr>
        <w:pStyle w:val="documentsinglecolumn"/>
        <w:tabs>
          <w:tab w:val="right" w:pos="11260"/>
        </w:tabs>
        <w:spacing w:before="150" w:line="276" w:lineRule="auto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>Relações duradouras com clientes</w:t>
      </w:r>
    </w:p>
    <w:p w14:paraId="75A67F45" w14:textId="77777777" w:rsidR="009E24D9" w:rsidRPr="003572E8" w:rsidRDefault="009E24D9" w:rsidP="009E24D9">
      <w:pPr>
        <w:pStyle w:val="p"/>
        <w:spacing w:line="276" w:lineRule="auto"/>
        <w:ind w:left="1800"/>
        <w:rPr>
          <w:rStyle w:val="ratvtextpnth-last-child1"/>
          <w:rFonts w:asciiTheme="minorHAnsi" w:eastAsia="Century Gothic" w:hAnsiTheme="minorHAnsi" w:cstheme="minorHAnsi"/>
          <w:sz w:val="28"/>
          <w:szCs w:val="28"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41241D" w:rsidRPr="003572E8" w14:paraId="3F3457AF" w14:textId="77777777">
        <w:trPr>
          <w:tblCellSpacing w:w="0" w:type="dxa"/>
        </w:trPr>
        <w:tc>
          <w:tcPr>
            <w:tcW w:w="76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0F6D6F8F" w14:textId="77777777" w:rsidR="0041241D" w:rsidRPr="003572E8" w:rsidRDefault="008212F0">
            <w:pPr>
              <w:rPr>
                <w:rFonts w:asciiTheme="minorHAnsi" w:eastAsia="Century Gothic" w:hAnsiTheme="minorHAnsi" w:cstheme="minorHAnsi"/>
                <w:sz w:val="28"/>
                <w:szCs w:val="28"/>
              </w:rPr>
            </w:pP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ADCA8A0" wp14:editId="3E3DC616">
                  <wp:extent cx="380250" cy="379688"/>
                  <wp:effectExtent l="0" t="0" r="0" b="0"/>
                  <wp:docPr id="100012" name="Imagem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3586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72E8">
              <w:rPr>
                <w:rStyle w:val="documentheadingIcon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400" w:type="dxa"/>
              <w:left w:w="0" w:type="dxa"/>
              <w:bottom w:w="100" w:type="dxa"/>
              <w:right w:w="0" w:type="dxa"/>
            </w:tcMar>
            <w:hideMark/>
          </w:tcPr>
          <w:p w14:paraId="745D6D3B" w14:textId="4BE98C4B" w:rsidR="0041241D" w:rsidRPr="003572E8" w:rsidRDefault="005C5BC5">
            <w:pPr>
              <w:pStyle w:val="documentsectiontitle"/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</w:pPr>
            <w:r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4C474A"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Hobbies e </w:t>
            </w:r>
            <w:r w:rsidR="008212F0" w:rsidRPr="003572E8">
              <w:rPr>
                <w:rStyle w:val="documentsectiontitleCell"/>
                <w:rFonts w:asciiTheme="minorHAnsi" w:eastAsia="Century Gothic" w:hAnsiTheme="minorHAnsi" w:cstheme="minorHAnsi"/>
                <w:b/>
                <w:bCs/>
                <w:sz w:val="28"/>
                <w:szCs w:val="28"/>
              </w:rPr>
              <w:t xml:space="preserve">Interesses </w:t>
            </w:r>
          </w:p>
        </w:tc>
      </w:tr>
    </w:tbl>
    <w:p w14:paraId="6D2D3868" w14:textId="77777777" w:rsidR="006D5674" w:rsidRPr="003572E8" w:rsidRDefault="009E24D9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Adoro descobrir novos restaurantes e bares e escrever sobre eles nas minhas mídias sociais. </w:t>
      </w:r>
    </w:p>
    <w:p w14:paraId="5614BA1A" w14:textId="360EC33B" w:rsidR="0041241D" w:rsidRPr="003572E8" w:rsidRDefault="009E24D9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Viajar também é um hobby: 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Itália, Escócia e Estados Unidos foram viagens recentes. Outro roteiro inesquecível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foi o Japão, uma incrível aventura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,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visitando pontos turísticos do</w:t>
      </w:r>
      <w:r w:rsidR="00B67F71" w:rsidRPr="003572E8">
        <w:rPr>
          <w:rFonts w:asciiTheme="minorHAnsi" w:eastAsia="Century Gothic" w:hAnsiTheme="minorHAnsi" w:cstheme="minorHAnsi"/>
          <w:sz w:val="28"/>
          <w:szCs w:val="28"/>
        </w:rPr>
        <w:t>s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medieva</w:t>
      </w:r>
      <w:r w:rsidR="00B67F71" w:rsidRPr="003572E8">
        <w:rPr>
          <w:rFonts w:asciiTheme="minorHAnsi" w:eastAsia="Century Gothic" w:hAnsiTheme="minorHAnsi" w:cstheme="minorHAnsi"/>
          <w:sz w:val="28"/>
          <w:szCs w:val="28"/>
        </w:rPr>
        <w:t>is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a</w:t>
      </w:r>
      <w:r w:rsidR="00B67F71" w:rsidRPr="003572E8">
        <w:rPr>
          <w:rFonts w:asciiTheme="minorHAnsi" w:eastAsia="Century Gothic" w:hAnsiTheme="minorHAnsi" w:cstheme="minorHAnsi"/>
          <w:sz w:val="28"/>
          <w:szCs w:val="28"/>
        </w:rPr>
        <w:t>os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moderno</w:t>
      </w:r>
      <w:r w:rsidR="00B67F71" w:rsidRPr="003572E8">
        <w:rPr>
          <w:rFonts w:asciiTheme="minorHAnsi" w:eastAsia="Century Gothic" w:hAnsiTheme="minorHAnsi" w:cstheme="minorHAnsi"/>
          <w:sz w:val="28"/>
          <w:szCs w:val="28"/>
        </w:rPr>
        <w:t>s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, com uma parada prévia de 4 dias em Dubai. 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Anteriormente estive na Espanha e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no Marrocos, onde tive a oportunidade de dormir em uma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tenda em pleno deserto do Saara, ao lado do circuito Paris-Dakar. Cinema</w:t>
      </w:r>
      <w:r w:rsidR="004C474A" w:rsidRPr="003572E8">
        <w:rPr>
          <w:rFonts w:asciiTheme="minorHAnsi" w:eastAsia="Century Gothic" w:hAnsiTheme="minorHAnsi" w:cstheme="minorHAnsi"/>
          <w:sz w:val="28"/>
          <w:szCs w:val="28"/>
        </w:rPr>
        <w:t xml:space="preserve">, séries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e leitura também são atividades que amo.</w:t>
      </w:r>
      <w:r w:rsidR="004C474A" w:rsidRPr="003572E8">
        <w:rPr>
          <w:rFonts w:asciiTheme="minorHAnsi" w:eastAsia="Century Gothic" w:hAnsiTheme="minorHAnsi" w:cstheme="minorHAnsi"/>
          <w:sz w:val="28"/>
          <w:szCs w:val="28"/>
        </w:rPr>
        <w:t xml:space="preserve"> E tudo que diga respeito à inovação em comunicação.</w:t>
      </w:r>
    </w:p>
    <w:p w14:paraId="268E269E" w14:textId="77777777" w:rsidR="00F75A01" w:rsidRPr="003572E8" w:rsidRDefault="00F75A01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p w14:paraId="750ED6D4" w14:textId="4BD8F207" w:rsidR="00F75A01" w:rsidRPr="003572E8" w:rsidRDefault="00F75A01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Amo esportes também, fui atleta da seleção </w:t>
      </w:r>
      <w:r w:rsidR="00A95AC0" w:rsidRPr="003572E8">
        <w:rPr>
          <w:rFonts w:asciiTheme="minorHAnsi" w:eastAsia="Century Gothic" w:hAnsiTheme="minorHAnsi" w:cstheme="minorHAnsi"/>
          <w:sz w:val="28"/>
          <w:szCs w:val="28"/>
        </w:rPr>
        <w:t>brasileira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de basquete</w:t>
      </w:r>
      <w:r w:rsidR="00A95AC0" w:rsidRPr="003572E8">
        <w:rPr>
          <w:rFonts w:asciiTheme="minorHAnsi" w:eastAsia="Century Gothic" w:hAnsiTheme="minorHAnsi" w:cstheme="minorHAnsi"/>
          <w:sz w:val="28"/>
          <w:szCs w:val="28"/>
        </w:rPr>
        <w:t xml:space="preserve"> juvenil e da paulista principal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, joguei no mesmo time e ao lado da Hortência. </w:t>
      </w:r>
    </w:p>
    <w:p w14:paraId="1D862696" w14:textId="68391C3F" w:rsidR="00E81BEB" w:rsidRPr="003572E8" w:rsidRDefault="00E81BEB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p w14:paraId="71FD8243" w14:textId="1E029DF4" w:rsidR="00E81BEB" w:rsidRPr="003572E8" w:rsidRDefault="00E81BEB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  <w:r w:rsidRPr="003572E8">
        <w:rPr>
          <w:rFonts w:asciiTheme="minorHAnsi" w:eastAsia="Century Gothic" w:hAnsiTheme="minorHAnsi" w:cstheme="minorHAnsi"/>
          <w:sz w:val="28"/>
          <w:szCs w:val="28"/>
        </w:rPr>
        <w:t>Há 1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>4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anos participo de um grupo de amigos que se</w:t>
      </w:r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 mobiliza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para </w:t>
      </w:r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angariar doações de empresas a que temos acesso (livros, </w:t>
      </w:r>
      <w:proofErr w:type="spellStart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>ítens</w:t>
      </w:r>
      <w:proofErr w:type="spellEnd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 de higiene, </w:t>
      </w:r>
      <w:proofErr w:type="gramStart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roupas, </w:t>
      </w:r>
      <w:proofErr w:type="spellStart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>etc</w:t>
      </w:r>
      <w:proofErr w:type="spellEnd"/>
      <w:proofErr w:type="gramEnd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) </w:t>
      </w:r>
      <w:proofErr w:type="gramStart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e </w:t>
      </w:r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lastRenderedPageBreak/>
        <w:t>também</w:t>
      </w:r>
      <w:proofErr w:type="gramEnd"/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 se cotiza para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compra</w:t>
      </w:r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>r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e distribu</w:t>
      </w:r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>ir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presentes</w:t>
      </w:r>
      <w:r w:rsidR="0066604A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proofErr w:type="gramStart"/>
      <w:r w:rsidR="0066604A" w:rsidRPr="003572E8">
        <w:rPr>
          <w:rFonts w:asciiTheme="minorHAnsi" w:eastAsia="Century Gothic" w:hAnsiTheme="minorHAnsi" w:cstheme="minorHAnsi"/>
          <w:sz w:val="28"/>
          <w:szCs w:val="28"/>
        </w:rPr>
        <w:t>à</w:t>
      </w:r>
      <w:proofErr w:type="gramEnd"/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crianças de comunidades carentes, sempre nas manhãs do dia</w:t>
      </w:r>
      <w:r w:rsidR="004A28C8"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>24 de dezembro (</w:t>
      </w:r>
      <w:hyperlink r:id="rId11" w:history="1">
        <w:r w:rsidR="0093365E" w:rsidRPr="003572E8">
          <w:rPr>
            <w:rStyle w:val="Hyperlink"/>
            <w:rFonts w:asciiTheme="minorHAnsi" w:eastAsia="Century Gothic" w:hAnsiTheme="minorHAnsi" w:cstheme="minorHAnsi"/>
            <w:sz w:val="28"/>
            <w:szCs w:val="28"/>
          </w:rPr>
          <w:t>www.natalforall.com.br</w:t>
        </w:r>
      </w:hyperlink>
      <w:r w:rsidRPr="003572E8">
        <w:rPr>
          <w:rFonts w:asciiTheme="minorHAnsi" w:eastAsia="Century Gothic" w:hAnsiTheme="minorHAnsi" w:cstheme="minorHAnsi"/>
          <w:sz w:val="28"/>
          <w:szCs w:val="28"/>
        </w:rPr>
        <w:t>)</w:t>
      </w:r>
      <w:r w:rsidR="0093365E" w:rsidRPr="003572E8">
        <w:rPr>
          <w:rFonts w:asciiTheme="minorHAnsi" w:eastAsia="Century Gothic" w:hAnsiTheme="minorHAnsi" w:cstheme="minorHAnsi"/>
          <w:sz w:val="28"/>
          <w:szCs w:val="28"/>
        </w:rPr>
        <w:t xml:space="preserve">. </w:t>
      </w:r>
      <w:r w:rsidRPr="003572E8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8746FD" w:rsidRPr="003572E8">
        <w:rPr>
          <w:rFonts w:asciiTheme="minorHAnsi" w:eastAsia="Century Gothic" w:hAnsiTheme="minorHAnsi" w:cstheme="minorHAnsi"/>
          <w:sz w:val="28"/>
          <w:szCs w:val="28"/>
        </w:rPr>
        <w:t>Também tive a oportunidade de realizar um</w:t>
      </w:r>
      <w:r w:rsidR="00331116">
        <w:rPr>
          <w:rFonts w:asciiTheme="minorHAnsi" w:eastAsia="Century Gothic" w:hAnsiTheme="minorHAnsi" w:cstheme="minorHAnsi"/>
          <w:sz w:val="28"/>
          <w:szCs w:val="28"/>
        </w:rPr>
        <w:t xml:space="preserve"> </w:t>
      </w:r>
      <w:r w:rsidR="008746FD" w:rsidRPr="003572E8">
        <w:rPr>
          <w:rFonts w:asciiTheme="minorHAnsi" w:eastAsia="Century Gothic" w:hAnsiTheme="minorHAnsi" w:cstheme="minorHAnsi"/>
          <w:sz w:val="28"/>
          <w:szCs w:val="28"/>
        </w:rPr>
        <w:t>trabalho voluntário em New Orleans, pós Katrina.</w:t>
      </w:r>
    </w:p>
    <w:p w14:paraId="3D8375A2" w14:textId="77448A89" w:rsidR="00E81BEB" w:rsidRPr="003572E8" w:rsidRDefault="00E81BEB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p w14:paraId="1B839CF0" w14:textId="4362A09A" w:rsidR="00E81BEB" w:rsidRPr="003572E8" w:rsidRDefault="00E81BEB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p w14:paraId="5E9FBD45" w14:textId="0DDA1216" w:rsidR="00E81BEB" w:rsidRPr="003572E8" w:rsidRDefault="00E81BEB">
      <w:pPr>
        <w:pStyle w:val="p"/>
        <w:spacing w:line="320" w:lineRule="atLeast"/>
        <w:ind w:left="1800"/>
        <w:rPr>
          <w:rFonts w:asciiTheme="minorHAnsi" w:eastAsia="Century Gothic" w:hAnsiTheme="minorHAnsi" w:cstheme="minorHAnsi"/>
          <w:sz w:val="28"/>
          <w:szCs w:val="28"/>
        </w:rPr>
      </w:pPr>
    </w:p>
    <w:sectPr w:rsidR="00E81BEB" w:rsidRPr="003572E8">
      <w:headerReference w:type="default" r:id="rId12"/>
      <w:footerReference w:type="default" r:id="rId13"/>
      <w:pgSz w:w="12240" w:h="15840"/>
      <w:pgMar w:top="480" w:right="480" w:bottom="4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76269" w14:textId="77777777" w:rsidR="00EF2D07" w:rsidRDefault="00EF2D07">
      <w:pPr>
        <w:spacing w:line="240" w:lineRule="auto"/>
      </w:pPr>
      <w:r>
        <w:separator/>
      </w:r>
    </w:p>
  </w:endnote>
  <w:endnote w:type="continuationSeparator" w:id="0">
    <w:p w14:paraId="6756CB82" w14:textId="77777777" w:rsidR="00EF2D07" w:rsidRDefault="00EF2D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2E33E60-0E21-4989-BE81-0A9A05ED3561}"/>
    <w:embedBold r:id="rId2" w:fontKey="{C0651C8E-AB8E-4261-B07E-58546662828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C49E05A1-B903-4B1E-BB45-06D47F44D79E}"/>
    <w:embedBold r:id="rId4" w:fontKey="{275B7000-F37E-4C19-9DE3-D28F6FE4A9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704EF9C-F6F7-4778-AB70-86762AEFDD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5A322" w14:textId="77777777" w:rsidR="0041241D" w:rsidRDefault="008212F0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FF16A" w14:textId="77777777" w:rsidR="00EF2D07" w:rsidRDefault="00EF2D07">
      <w:pPr>
        <w:spacing w:line="240" w:lineRule="auto"/>
      </w:pPr>
      <w:r>
        <w:separator/>
      </w:r>
    </w:p>
  </w:footnote>
  <w:footnote w:type="continuationSeparator" w:id="0">
    <w:p w14:paraId="13668CE1" w14:textId="77777777" w:rsidR="00EF2D07" w:rsidRDefault="00EF2D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AB542" w14:textId="77777777" w:rsidR="0041241D" w:rsidRDefault="008212F0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2540B"/>
    <w:multiLevelType w:val="hybridMultilevel"/>
    <w:tmpl w:val="E59E7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A4BD7"/>
    <w:multiLevelType w:val="hybridMultilevel"/>
    <w:tmpl w:val="9A3EA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869D0"/>
    <w:multiLevelType w:val="hybridMultilevel"/>
    <w:tmpl w:val="61FC6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100BEA"/>
    <w:multiLevelType w:val="hybridMultilevel"/>
    <w:tmpl w:val="A5E4C7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2559243">
    <w:abstractNumId w:val="2"/>
  </w:num>
  <w:num w:numId="2" w16cid:durableId="1450659449">
    <w:abstractNumId w:val="3"/>
  </w:num>
  <w:num w:numId="3" w16cid:durableId="459885161">
    <w:abstractNumId w:val="1"/>
  </w:num>
  <w:num w:numId="4" w16cid:durableId="1406489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41D"/>
    <w:rsid w:val="00014A5F"/>
    <w:rsid w:val="00015682"/>
    <w:rsid w:val="00017CB0"/>
    <w:rsid w:val="000401E6"/>
    <w:rsid w:val="00052789"/>
    <w:rsid w:val="00092392"/>
    <w:rsid w:val="000A1997"/>
    <w:rsid w:val="000A5D0F"/>
    <w:rsid w:val="000B41AE"/>
    <w:rsid w:val="000B708C"/>
    <w:rsid w:val="000C1B0A"/>
    <w:rsid w:val="000C642F"/>
    <w:rsid w:val="000D2C79"/>
    <w:rsid w:val="00102D19"/>
    <w:rsid w:val="00111D2E"/>
    <w:rsid w:val="00127549"/>
    <w:rsid w:val="00154F6F"/>
    <w:rsid w:val="001679F7"/>
    <w:rsid w:val="001876D5"/>
    <w:rsid w:val="00187BD3"/>
    <w:rsid w:val="001A54CE"/>
    <w:rsid w:val="001A5A48"/>
    <w:rsid w:val="001D0CD1"/>
    <w:rsid w:val="001E7B37"/>
    <w:rsid w:val="001F5118"/>
    <w:rsid w:val="002371B3"/>
    <w:rsid w:val="00250366"/>
    <w:rsid w:val="00257C98"/>
    <w:rsid w:val="00260407"/>
    <w:rsid w:val="002C1093"/>
    <w:rsid w:val="002D3818"/>
    <w:rsid w:val="00321249"/>
    <w:rsid w:val="00331116"/>
    <w:rsid w:val="0033355F"/>
    <w:rsid w:val="00333F54"/>
    <w:rsid w:val="00335157"/>
    <w:rsid w:val="00342E5A"/>
    <w:rsid w:val="003572E8"/>
    <w:rsid w:val="003620EF"/>
    <w:rsid w:val="0036305B"/>
    <w:rsid w:val="003701E4"/>
    <w:rsid w:val="003715AC"/>
    <w:rsid w:val="00384C4E"/>
    <w:rsid w:val="003B44B9"/>
    <w:rsid w:val="003C5FBD"/>
    <w:rsid w:val="003F0E56"/>
    <w:rsid w:val="003F1B1A"/>
    <w:rsid w:val="00404B1E"/>
    <w:rsid w:val="0041241D"/>
    <w:rsid w:val="004166FE"/>
    <w:rsid w:val="00427B7E"/>
    <w:rsid w:val="00437990"/>
    <w:rsid w:val="0045233A"/>
    <w:rsid w:val="00454C52"/>
    <w:rsid w:val="004676FF"/>
    <w:rsid w:val="00491C25"/>
    <w:rsid w:val="004A28C8"/>
    <w:rsid w:val="004C2671"/>
    <w:rsid w:val="004C474A"/>
    <w:rsid w:val="004C5C58"/>
    <w:rsid w:val="004E0A2E"/>
    <w:rsid w:val="00506156"/>
    <w:rsid w:val="00514313"/>
    <w:rsid w:val="005249C2"/>
    <w:rsid w:val="005340CE"/>
    <w:rsid w:val="00536B75"/>
    <w:rsid w:val="00553595"/>
    <w:rsid w:val="00573086"/>
    <w:rsid w:val="005C5BC5"/>
    <w:rsid w:val="005E22A3"/>
    <w:rsid w:val="005F7069"/>
    <w:rsid w:val="00610A2F"/>
    <w:rsid w:val="00635B49"/>
    <w:rsid w:val="00640BFA"/>
    <w:rsid w:val="00654412"/>
    <w:rsid w:val="0066604A"/>
    <w:rsid w:val="00667D01"/>
    <w:rsid w:val="00677B0E"/>
    <w:rsid w:val="0068224B"/>
    <w:rsid w:val="0068515E"/>
    <w:rsid w:val="006859A1"/>
    <w:rsid w:val="006A102D"/>
    <w:rsid w:val="006A5044"/>
    <w:rsid w:val="006D5674"/>
    <w:rsid w:val="006E51F2"/>
    <w:rsid w:val="00715E25"/>
    <w:rsid w:val="00795E92"/>
    <w:rsid w:val="007C6CDD"/>
    <w:rsid w:val="007E2B66"/>
    <w:rsid w:val="007F6B76"/>
    <w:rsid w:val="00806469"/>
    <w:rsid w:val="008212F0"/>
    <w:rsid w:val="00824C66"/>
    <w:rsid w:val="00835FFE"/>
    <w:rsid w:val="00847E71"/>
    <w:rsid w:val="008746FD"/>
    <w:rsid w:val="00877995"/>
    <w:rsid w:val="008928E2"/>
    <w:rsid w:val="008C5DF4"/>
    <w:rsid w:val="008C76AB"/>
    <w:rsid w:val="008E79B7"/>
    <w:rsid w:val="0090462C"/>
    <w:rsid w:val="0091454B"/>
    <w:rsid w:val="0093365E"/>
    <w:rsid w:val="00936EC2"/>
    <w:rsid w:val="00946EFA"/>
    <w:rsid w:val="00947376"/>
    <w:rsid w:val="00956ABA"/>
    <w:rsid w:val="00973A11"/>
    <w:rsid w:val="009742CE"/>
    <w:rsid w:val="009767C4"/>
    <w:rsid w:val="00986F79"/>
    <w:rsid w:val="00997404"/>
    <w:rsid w:val="009A03CA"/>
    <w:rsid w:val="009A7CEB"/>
    <w:rsid w:val="009C7DB5"/>
    <w:rsid w:val="009D6774"/>
    <w:rsid w:val="009E24D9"/>
    <w:rsid w:val="009E4E39"/>
    <w:rsid w:val="009E5D87"/>
    <w:rsid w:val="009F4FC6"/>
    <w:rsid w:val="00A01E90"/>
    <w:rsid w:val="00A04523"/>
    <w:rsid w:val="00A1657F"/>
    <w:rsid w:val="00A20498"/>
    <w:rsid w:val="00A450AB"/>
    <w:rsid w:val="00A51678"/>
    <w:rsid w:val="00A55F41"/>
    <w:rsid w:val="00A67DAA"/>
    <w:rsid w:val="00A852AD"/>
    <w:rsid w:val="00A950C2"/>
    <w:rsid w:val="00A95AC0"/>
    <w:rsid w:val="00AC2502"/>
    <w:rsid w:val="00AD4DA5"/>
    <w:rsid w:val="00B103A8"/>
    <w:rsid w:val="00B16435"/>
    <w:rsid w:val="00B67F71"/>
    <w:rsid w:val="00B733EA"/>
    <w:rsid w:val="00B92E20"/>
    <w:rsid w:val="00B93368"/>
    <w:rsid w:val="00BA2961"/>
    <w:rsid w:val="00BC5A17"/>
    <w:rsid w:val="00BD21CE"/>
    <w:rsid w:val="00BD4718"/>
    <w:rsid w:val="00BD6263"/>
    <w:rsid w:val="00BE6190"/>
    <w:rsid w:val="00BF5A5F"/>
    <w:rsid w:val="00C10A27"/>
    <w:rsid w:val="00C16D72"/>
    <w:rsid w:val="00C310EF"/>
    <w:rsid w:val="00C31221"/>
    <w:rsid w:val="00C432BB"/>
    <w:rsid w:val="00C61E62"/>
    <w:rsid w:val="00C674B6"/>
    <w:rsid w:val="00C7290F"/>
    <w:rsid w:val="00C85BB6"/>
    <w:rsid w:val="00CC0549"/>
    <w:rsid w:val="00D000A0"/>
    <w:rsid w:val="00D179FD"/>
    <w:rsid w:val="00D21482"/>
    <w:rsid w:val="00D27643"/>
    <w:rsid w:val="00D27AAB"/>
    <w:rsid w:val="00D33D10"/>
    <w:rsid w:val="00D41C84"/>
    <w:rsid w:val="00D73116"/>
    <w:rsid w:val="00D86E0A"/>
    <w:rsid w:val="00D9278D"/>
    <w:rsid w:val="00DB09C4"/>
    <w:rsid w:val="00DC23D3"/>
    <w:rsid w:val="00DC28D0"/>
    <w:rsid w:val="00DC2F7A"/>
    <w:rsid w:val="00DE2E11"/>
    <w:rsid w:val="00DF385C"/>
    <w:rsid w:val="00E01AA6"/>
    <w:rsid w:val="00E04DBE"/>
    <w:rsid w:val="00E10FF0"/>
    <w:rsid w:val="00E3273A"/>
    <w:rsid w:val="00E6071B"/>
    <w:rsid w:val="00E65704"/>
    <w:rsid w:val="00E66AA3"/>
    <w:rsid w:val="00E719AA"/>
    <w:rsid w:val="00E81AD8"/>
    <w:rsid w:val="00E81BEB"/>
    <w:rsid w:val="00E90678"/>
    <w:rsid w:val="00E97ECF"/>
    <w:rsid w:val="00EB6C09"/>
    <w:rsid w:val="00EE303D"/>
    <w:rsid w:val="00EE7314"/>
    <w:rsid w:val="00EF2D07"/>
    <w:rsid w:val="00F02F82"/>
    <w:rsid w:val="00F034F4"/>
    <w:rsid w:val="00F27B10"/>
    <w:rsid w:val="00F359E7"/>
    <w:rsid w:val="00F41F0B"/>
    <w:rsid w:val="00F573FD"/>
    <w:rsid w:val="00F75A01"/>
    <w:rsid w:val="00F91BC2"/>
    <w:rsid w:val="00F978C4"/>
    <w:rsid w:val="00FA17F9"/>
    <w:rsid w:val="00FA5F09"/>
    <w:rsid w:val="00FA78F2"/>
    <w:rsid w:val="00FB474C"/>
    <w:rsid w:val="00FD4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7A98E"/>
  <w15:docId w15:val="{F618CD23-5F87-4034-9B56-8B06184D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Ttulo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Ttulo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Ttulo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Fontepargpadro"/>
  </w:style>
  <w:style w:type="paragraph" w:customStyle="1" w:styleId="documentdivfirstsection">
    <w:name w:val="document_div_firstsection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name">
    <w:name w:val="document_name"/>
    <w:basedOn w:val="Normal"/>
    <w:pPr>
      <w:spacing w:line="920" w:lineRule="atLeast"/>
    </w:pPr>
    <w:rPr>
      <w:b/>
      <w:bCs/>
      <w:color w:val="002E58"/>
      <w:sz w:val="72"/>
      <w:szCs w:val="72"/>
    </w:rPr>
  </w:style>
  <w:style w:type="character" w:customStyle="1" w:styleId="span">
    <w:name w:val="span"/>
    <w:basedOn w:val="Fontepargpadro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002E58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addressleft">
    <w:name w:val="document_address_addressleft"/>
    <w:basedOn w:val="Fontepargpadro"/>
  </w:style>
  <w:style w:type="character" w:customStyle="1" w:styleId="txtBold">
    <w:name w:val="txtBold"/>
    <w:basedOn w:val="Fontepargpadro"/>
    <w:rPr>
      <w:b/>
      <w:bCs/>
    </w:rPr>
  </w:style>
  <w:style w:type="character" w:customStyle="1" w:styleId="documentaddressaddressright">
    <w:name w:val="document_address_addressright"/>
    <w:basedOn w:val="Fontepargpadro"/>
  </w:style>
  <w:style w:type="table" w:customStyle="1" w:styleId="documentaddress">
    <w:name w:val="document_address"/>
    <w:basedOn w:val="Tabelanormal"/>
    <w:tblPr/>
  </w:style>
  <w:style w:type="paragraph" w:customStyle="1" w:styleId="documentleft-boxParagraph">
    <w:name w:val="document_left-box Paragraph"/>
    <w:basedOn w:val="Normal"/>
  </w:style>
  <w:style w:type="character" w:customStyle="1" w:styleId="documentright-box">
    <w:name w:val="document_right-box"/>
    <w:basedOn w:val="Fontepargpadro"/>
  </w:style>
  <w:style w:type="table" w:customStyle="1" w:styleId="documenttopsection">
    <w:name w:val="document_topsection"/>
    <w:basedOn w:val="Tabelanormal"/>
    <w:tblPr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sectioniconCell">
    <w:name w:val="document_section_iconCell"/>
    <w:basedOn w:val="Fontepargpadro"/>
  </w:style>
  <w:style w:type="character" w:customStyle="1" w:styleId="documentheadingIcon">
    <w:name w:val="document_headingIcon"/>
    <w:basedOn w:val="Fontepargpadro"/>
  </w:style>
  <w:style w:type="character" w:customStyle="1" w:styleId="documentsectiontitleCell">
    <w:name w:val="document_section_titleCell"/>
    <w:basedOn w:val="Fontepargpadro"/>
  </w:style>
  <w:style w:type="paragraph" w:customStyle="1" w:styleId="documentsectiontitle">
    <w:name w:val="document_sectiontitle"/>
    <w:basedOn w:val="Normal"/>
    <w:pPr>
      <w:spacing w:line="420" w:lineRule="atLeast"/>
    </w:pPr>
    <w:rPr>
      <w:color w:val="002E58"/>
      <w:sz w:val="32"/>
      <w:szCs w:val="32"/>
    </w:rPr>
  </w:style>
  <w:style w:type="character" w:customStyle="1" w:styleId="documentsectiontitleCharacter">
    <w:name w:val="document_sectiontitle Character"/>
    <w:basedOn w:val="Fontepargpadro"/>
    <w:rPr>
      <w:color w:val="002E58"/>
      <w:sz w:val="32"/>
      <w:szCs w:val="32"/>
    </w:rPr>
  </w:style>
  <w:style w:type="table" w:customStyle="1" w:styleId="documentheading">
    <w:name w:val="document_heading"/>
    <w:basedOn w:val="Tabelanormal"/>
    <w:tblPr/>
  </w:style>
  <w:style w:type="paragraph" w:customStyle="1" w:styleId="documentrtngSecparagraph">
    <w:name w:val="document_rtngSec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ratvtextpnth-last-child1">
    <w:name w:val="ratvtext_p_nth-last-child(1)"/>
    <w:basedOn w:val="Fontepargpadro"/>
  </w:style>
  <w:style w:type="character" w:customStyle="1" w:styleId="ratvcontainer">
    <w:name w:val="ratvcontainer"/>
    <w:basedOn w:val="Fontepargpadro"/>
  </w:style>
  <w:style w:type="paragraph" w:customStyle="1" w:styleId="documenttxtRight">
    <w:name w:val="document_txtRight"/>
    <w:basedOn w:val="Normal"/>
    <w:pPr>
      <w:spacing w:line="220" w:lineRule="atLeast"/>
      <w:jc w:val="right"/>
    </w:pPr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5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singlecolumnCharacter">
    <w:name w:val="document_singlecolumn Character"/>
    <w:basedOn w:val="Fontepargpadro"/>
  </w:style>
  <w:style w:type="character" w:customStyle="1" w:styleId="documentmb5">
    <w:name w:val="document_mb5"/>
    <w:basedOn w:val="Fontepargpadro"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customStyle="1" w:styleId="documentmb5Paragraph">
    <w:name w:val="document_mb5 Paragraph"/>
    <w:basedOn w:val="Normal"/>
    <w:pPr>
      <w:pBdr>
        <w:bottom w:val="none" w:sz="0" w:space="5" w:color="auto"/>
      </w:pBdr>
    </w:pPr>
  </w:style>
  <w:style w:type="paragraph" w:customStyle="1" w:styleId="spanpaddedline">
    <w:name w:val="span_paddedline"/>
    <w:basedOn w:val="spanParagraph"/>
  </w:style>
  <w:style w:type="table" w:customStyle="1" w:styleId="documentdivparagraphTable">
    <w:name w:val="document_div_paragraph Table"/>
    <w:basedOn w:val="Tabelanormal"/>
    <w:tblPr/>
  </w:style>
  <w:style w:type="character" w:customStyle="1" w:styleId="divdocumentjobtitle">
    <w:name w:val="div_document_jobtitle"/>
    <w:basedOn w:val="Fontepargpadro"/>
    <w:rPr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93365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3365E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D41C8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atalforall.com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1163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VaniaCiorliaHead De Comunicação E Conteúdo</vt:lpstr>
    </vt:vector>
  </TitlesOfParts>
  <Company/>
  <LinksUpToDate>false</LinksUpToDate>
  <CharactersWithSpaces>7435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VaniaCiorliaHead De Comunicação E Conteúdo</dc:title>
  <dc:creator>Vania Marisa Ciorlia</dc:creator>
  <cp:lastModifiedBy>Vania Ciorlia</cp:lastModifiedBy>
  <cp:revision>2</cp:revision>
  <cp:lastPrinted>2021-01-14T14:57:00Z</cp:lastPrinted>
  <dcterms:created xsi:type="dcterms:W3CDTF">2026-01-12T13:28:00Z</dcterms:created>
  <dcterms:modified xsi:type="dcterms:W3CDTF">2026-01-12T13:28:00Z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1d3347b3-72d2-438b-b557-90cc1f0ef38c</vt:lpwstr>
  </property>
  <property fmtid="{D5CDD505-2E9C-101B-9397-08002B2CF9AE}" pid="3" name="x1ye=0">
    <vt:lpwstr>jGsAAB+LCAAAAAAABAAcmbWiq1oURT+IAj1Iibs7He7B9esf96VME7asOccIEMPwFE4LNMKRPEoLLMMILIYjvEAJAsEKzBjv9qLXkNeGJBoLUg7tMvSXsBOFC6iitBYd8PLoEUjgkYIZ/YWG99zBuqurrRXWij3Z2IIsVk0Fnz9yYHVQ4rXRn8pzumtyZfhKjhRiTEWGtq2RBa9AD2WrvyBBI+JZQXNDRteOaTKC/9LSL0XeihviLQ5NUIAEmQZ</vt:lpwstr>
  </property>
  <property fmtid="{D5CDD505-2E9C-101B-9397-08002B2CF9AE}" pid="4" name="x1ye=1">
    <vt:lpwstr>7D3pezFRR4ORi+mlWQq8u4PJZGETp3xzz/JGzJH6gc3FJURksbJEmL1H262v5DQTDupzdk7xhReDs7B8l/04v/wsjY1Mhqaf+rGxofIdHGHXbJndEkRsEjxcpDI1iiYL1e6umNjS2WhorzssqzTMcbRVM8txEgY3E1GKZBJeDLDwKTJjIXRq4x2YFNTd3/TN3TD55YvQc9OyAgGtoNw1SbSYQUKTZ50jzYOaKXY6JvamYKEJ4AVNgqvbKeH6BfZ</vt:lpwstr>
  </property>
  <property fmtid="{D5CDD505-2E9C-101B-9397-08002B2CF9AE}" pid="5" name="x1ye=10">
    <vt:lpwstr>ZgCzR7I+8wohvI7KcS48G6Y9/dAZeCAXhU02YKTDqnUcR5GzfZDbGyLXudIizoTrIY+dFdqf8pBuCrYqabDnhSfFCm/rNrqZME9BoXEA8VoBiPC7XVlK+ePZrAmdXTEtfF2ZNDxr5bJVGGvp6SqzV0EVGTpn3wZ+Zz+wBxU/bIR4AoJDxhCdA893rXOGUVXYs0dMGLEwd2ZSYRGIOiCggPIcqAQfT2YHS7fqh0SVdeiHe6T1WUf3Usd2eGNfPOd</vt:lpwstr>
  </property>
  <property fmtid="{D5CDD505-2E9C-101B-9397-08002B2CF9AE}" pid="6" name="x1ye=100">
    <vt:lpwstr>Uo+MQ6rguF9O/iLOnHg7dVcXj6KdxWDbk8nMcDHpZxH5ciBcAs5lrmk+P0XayPznImWoWtK5YNmXo9ChspyUTteqiFRJpz2/9CCbEHQsjaiLrOSkaxD60XO9V7vh3BdRRu2zgXfmFndI0ZORD9SYdTYuzsdwYt5YaFlNjxymS2Uoit0vq2w8s6/W8i69ArrO3LVs74nVBUKJieSm+on13KW2H4NbyZub4893ox7PrtieLEeO2wqosaCm1vRc8wv</vt:lpwstr>
  </property>
  <property fmtid="{D5CDD505-2E9C-101B-9397-08002B2CF9AE}" pid="7" name="x1ye=101">
    <vt:lpwstr>tufodokF1yqaTrdydC2UvXOO6FMN+wyf0YuPUhl8w7GS1M4Ig4Np5cAVK1NGsK6+2vJZ8JzMc4OrNKbkVICYheqJOxe6k988xgnmHiyKE8cTAWk55pE1KvtLUVWA6CUK4w/iraT08Lc96ISiQCl54MwM1JbgGsu/w5Y2sGD2LY9WL4NVIosZj76UabedDEEExKh2Lfclcq4JpKraF0HNA1XEJ485wmHGvzwh68Eu+M2GViTKRvn0+hNHS9lVRH0</vt:lpwstr>
  </property>
  <property fmtid="{D5CDD505-2E9C-101B-9397-08002B2CF9AE}" pid="8" name="x1ye=102">
    <vt:lpwstr>uVecJaimz2mCQOs7a+zJsKKXhbRUh+r+5CLuoXtNiM0I/EH3rx7TC47r725wAOA4bgI2CYuxNYwIKb4u//SRZI8aifnfdzaJInPeMwv2utAgIqO01Z6BBb7D2jJFqOfJ4opvm3VwXMxsZYI4V0UlG2nLkECk1egz1U4vNH//YY3wfypf99DhOIRZK6itA7nXXMwRcexG+i4kk7Im1WDmj7WJuh/ESi9Jyi34ENT4W3whIeXT9ehkz5DXQFqU1xg</vt:lpwstr>
  </property>
  <property fmtid="{D5CDD505-2E9C-101B-9397-08002B2CF9AE}" pid="9" name="x1ye=103">
    <vt:lpwstr>hLk7k6BcB0TSBK5v5N06OyrSjKnfa+6bf7m1A9TFg4wDprtB1nKUzn5zxHvx0rNlr/JVPg7DgSPD8vEthzBmOfRac7nQWOJn2y0VUAfCUYvkSahJrdYpSG0MIlGGocY33j/+sl8D18IttkoMMhXKybQ4hZTn5klZf83D2Y2/nRhx44mBynxwoxw7EVm5i/2YNzMCZyrY8DULePPTRSnUVOEP/ckdY0fJGlAgVX5z2qs5zvS3OBXhzCLuvJ5JWwc</vt:lpwstr>
  </property>
  <property fmtid="{D5CDD505-2E9C-101B-9397-08002B2CF9AE}" pid="10" name="x1ye=104">
    <vt:lpwstr>nBDiBGaeFbcOBx/VZV9xoKuAv3vVJwFAJvuuu/zhTdPYWxrXZHVUokg/qcZCtpKZ/dAtz1fJZdrasfhtd0UF5KoetR0Jrri2sjxGNNlbTM/bqlGykHXfIMOiswSOyQTFTq6dJH0bEVLVnHXhcBaiELMjPOQ1dohuuTe4oNltxTmHM4s3gNysKlIksU5U8Li6aa50G/Z68vYv7h0bScRsGblmiiP5pdp+iRGBpaomD0GgQn6JDwLZ2494P/ao/F7</vt:lpwstr>
  </property>
  <property fmtid="{D5CDD505-2E9C-101B-9397-08002B2CF9AE}" pid="11" name="x1ye=105">
    <vt:lpwstr>0GW6LyXcbnTJpL8lLV3Fh+v6M2oWVvfIr5zdLLfBqeakeDFgatVq8LKY42wAJorXQIe3bAYfUsHu8P4GwyGYdnQXHmBjJZjY0jH8PIzA5TdqfOIbcqyYTOiLOC0MtMMVtINdyxrcV4WTOzbrulTlxDi/M2bZiwcPoTf6IuGLEcYSqpiYJeXlVnmbgn1S6v/O8cYH32bKvE0CxN1vPqPNCE7r7KmwWO77kYph7SoAAgqrq9bUYOCcZwuXELEUrwS</vt:lpwstr>
  </property>
  <property fmtid="{D5CDD505-2E9C-101B-9397-08002B2CF9AE}" pid="12" name="x1ye=106">
    <vt:lpwstr>Usnevx0Qp+u5RpfXZ2TaWrQvAAAbafrn1MbCTLuKOt60rQVNJCPycguC7+e5BuYMvklBu7VVFDoh/2BWaC2hJLbvEDyyGf5nETmBAmqCcsg7qnhaFvHnGuMlwJc673D4TSVHgWqVe3vNs3GAlN48spq8eowmeGcqkvlae4mLU5A+EjNkarj3tEhIBqbdB1iHTVvbCZ5NmNZ1t0f7ROAOp0yDar2v0zhULde4FGcpcPB91REHihwM8T3j+sftrjO</vt:lpwstr>
  </property>
  <property fmtid="{D5CDD505-2E9C-101B-9397-08002B2CF9AE}" pid="13" name="x1ye=107">
    <vt:lpwstr>tnmnM7Zsxg/CFZKHsvk1vI9ZNgExMA5CKA5AtoRjNsxhj/FXvuwNZVrVhu9EwpPDL5lx6I6yQQHxbC9hl0eHGgvykMXlKxDeGJRH7l6U9R6e5U7jKASjtzZ9lrfRJXYlF4w48yDI4LG3+kNFhgca+bs2mdob1627BxzNFabQuAe9MhebsefJmviNCUmPwEB/k7TJOjyysIw2APq2ooxUQDj3SBNxmocglWZlIqiLsNFHjmmT3fL18PfZaIXALXB</vt:lpwstr>
  </property>
  <property fmtid="{D5CDD505-2E9C-101B-9397-08002B2CF9AE}" pid="14" name="x1ye=108">
    <vt:lpwstr>rdxEnF0/bmS4lGUbtwpB5Banb+nWZBnIVNZ9joU6Dn7MnHWs8xRd2JXuWVirTaFO5z2YzdBfoO7ixIIhF2i39WS6kM31pPaikJjfFOn281gKrAqXqGTqk3ySQKqSW9CmF/voTcMoER87f6tzLVgiUIpbZCNOEA1wqG9v9oxkMNDW1YDWzhp2yiYDlMCNrcAVcx4w1zVBcFlXftjDmbMbEVr8O/9mPq4YzPWTmMTEbdUt5wa43r9bWN48PH5+Vtx</vt:lpwstr>
  </property>
  <property fmtid="{D5CDD505-2E9C-101B-9397-08002B2CF9AE}" pid="15" name="x1ye=109">
    <vt:lpwstr>J3ug72EJYILjLwr//yL3KTYxrAAA=</vt:lpwstr>
  </property>
  <property fmtid="{D5CDD505-2E9C-101B-9397-08002B2CF9AE}" pid="16" name="x1ye=11">
    <vt:lpwstr>oys5w0MsNNmtC03PlOqkdSp2XuqE8kWAmT54QYPKnvADd7jvdielolb1liPYh+A2gC7VMaXOGNdvy0LJQfNGLPNP7/qDea1O6y9R6lrm6Ezc5CecJPZOSu5JSrM5PqwNyCqTdhT+Eu71jq9fiN9JW8ez0fnvRqLyBzXL77Q7Bfh4to/f9KbgAybz+BqALIL4I7pWKOhEUHmKHtn8LBivRGKDPzProx6rDzSwYeAncZdlIftrqtadwfGf1UdRDU0</vt:lpwstr>
  </property>
  <property fmtid="{D5CDD505-2E9C-101B-9397-08002B2CF9AE}" pid="17" name="x1ye=12">
    <vt:lpwstr>GK4WbgLAR8A7gKHBYMMT1axdJLlDVJHXJDvj5aDq99PafdWnWfmrOg8q61qLHxrN5S9CvT64/5SGMQN/HnRycF8/SfwXS8PLCuD2JVJe8kmj/hrMW0M/+DUuVLZ7TECb9CoF9pdSA2MMQYPWW/1zl+PhwF1FjIIpp4xFkIMMAsN7V7wZgWm4A66LFMJelwZzc/ug/zavykJ+wVgTQsQnC1JCiuvi4ZC39i91rbf99NTRMIfW4byuvdHhz0fJppM</vt:lpwstr>
  </property>
  <property fmtid="{D5CDD505-2E9C-101B-9397-08002B2CF9AE}" pid="18" name="x1ye=13">
    <vt:lpwstr>C/XdeJef74ejWzgpuLabs8fJ0Ei0mFeDDXaJqs0Ua0k55QdDZ9pI+BR40OTVvnloeP6jfRqbiiKUG319Qi5Y/WyrbXFTejrgUQULn5XzS5Q6homgoHWocVm57pLwm/+3fwRfnDcFsG8OlOuno8vFdpAI87yy60yteepQ4JyERIzxjxSswXtt7ph4A/jqeWzjnn1uf6gTubAuGAFctEICmLC48f1D+sSCLd2lF939UDj+yy4CvCEKQwhwegh4O/S</vt:lpwstr>
  </property>
  <property fmtid="{D5CDD505-2E9C-101B-9397-08002B2CF9AE}" pid="19" name="x1ye=14">
    <vt:lpwstr>U8fERchR9eClMORzFEHq8vzUPQc1VNgK14r+/ysQc/pZ4w2IeOX3RfeIgmiW0twdT/McYrbQm3TtMQBTVjQeSta3g6JaD1Z3voZYmkMQ3Zc7J3V/t0UBGXJkdvfmqnsqpo8+Pd3X8JEu3tm6/8x8Aa1LIL/NVVYDDRXrWUP4ynczOS3ZtBc/9GoYXsIup7BsVldo+7s7eKui8n6YqFzYppd08SpSKpJrwfYmcYxMF5iX3NY3fvWA+XSMUkZaRZi</vt:lpwstr>
  </property>
  <property fmtid="{D5CDD505-2E9C-101B-9397-08002B2CF9AE}" pid="20" name="x1ye=15">
    <vt:lpwstr>IKa9j2R1fkgcf16gICrW7B09GKwonzDCIXjjc2B6zBv5b6q8eaYk7FnVZBWm8yv+QvyHgqZMrqu5pfvwibJ65TtFhd16usgoDh/OV1ynXqlH0iOfyLA+wYz0Gnb6TfSKni7FlzXjA1J6uCG6AdP394gg2pbZTfAS98z0IxSQC2YBqdpGmHnaMDBO5hA55hf1SpSFmbHCOdP1f3BgSaigq6ULPGPksZOJvdfzK6MBtrcyNt83Li+WexoNHvcbg9g</vt:lpwstr>
  </property>
  <property fmtid="{D5CDD505-2E9C-101B-9397-08002B2CF9AE}" pid="21" name="x1ye=16">
    <vt:lpwstr>XYZ/kHFXymBVh424f6T1G5zISwexObZAMsZIbr24kR5fVABzvZOqkVnnN8+SI0TsFV/sgjuPYRl6Tjp8Q0jennHrDrPcilaoIIcDFm+922TlT8WaE6VPRlWfL73u6Z3ae5ae2EsreJOeA6spghZWaCMVv+2dr632DO5dlm6YpLoJ65qQH4OnV1OFU+gCIjH+KQx1aB21c95JOBYI6XCCPwDFTj5nmr1YwYSBQZ0ewO+16erwZui0n40ww95FQZp</vt:lpwstr>
  </property>
  <property fmtid="{D5CDD505-2E9C-101B-9397-08002B2CF9AE}" pid="22" name="x1ye=17">
    <vt:lpwstr>aGwNtgUHsePZKfhJPUZbR+ZkIr9NB++6e1c+fsteC3sC69aeLTCdvW0gLg4FyBNtdgPf2yW8Lz2Ol8HeBTE1QXfm3vyFEZiheq6GegkbG4T6hUDfctS3+SrnbzOvTQJUefwCO6Fv841+k71VlnqjUIwf+bxTGQhn7OLR9+0tJ+tduM9MHWQu7SZp/Tl2sqhskM/O6kck66aY8zoPhedL1L4TaHGYKMZ5Wg0fq2iYOT20HDdQIGKNE4GfGXJlv1Z</vt:lpwstr>
  </property>
  <property fmtid="{D5CDD505-2E9C-101B-9397-08002B2CF9AE}" pid="23" name="x1ye=18">
    <vt:lpwstr>tLmk4t6t0C4DBKEiDFUIbnd+viVm0WlaUAtIb7ZWU4y89UhIYUlbtm/bYcdaVF4UvbPDvKKwvc6T6Q10C7fFVeLMJz09usZwFEvUmw6F2ntU0qti3mGPbPFvBHB0ExOA7krgFmjAWrdNrtYLxh2Su9shHHfbfsMreGg1t9pynvXN1Gbt/O+HODF+YDmpxs3HRCLkL/Ro1w3nCDTFJ7tMWMjXCUhtrUxkQ/t4WSpxRhu9mg6LUnvMsThFm0iPg9f</vt:lpwstr>
  </property>
  <property fmtid="{D5CDD505-2E9C-101B-9397-08002B2CF9AE}" pid="24" name="x1ye=19">
    <vt:lpwstr>bRwfwGUFLULIfxh71BrgSsY59Hxg2esDBWwUdLWxZKggtQhqNa5hcEqtGVqdtE8t4YwG3IhumVxt+uPJeiibKQ18YiSX0QVHWayJrKohXtjrz198LWlLQUuEvU6NdchFFjGqM567fF6R3VjEbJi7Axz7DY7U8JAgxn72/Drgp8AvjMepDRb/AugKsqOBngcqOz+qPc3Ty8lCWmZWhpXOVMn1+pYxpPNa8lKj2zlot79AOw9V6Ku2Mt46mb041OG</vt:lpwstr>
  </property>
  <property fmtid="{D5CDD505-2E9C-101B-9397-08002B2CF9AE}" pid="25" name="x1ye=2">
    <vt:lpwstr>M65+oNLaFIzJjJNfwME3C63s7ZIlA5o8J/1qWwbGj8A18QFnuu7INfBYeBkNpgt/0UAxGejl6Z+cFImCvofL98qiUXYUNgr89sPYKmlpcpZH2GntI5OuMLfCH6m+GKwLTz4wpuMMAWGMJKlBGwOzDHUuUbivwzUkJ3n4jima6b8L+7P4vWOZ/SGajAS4H36M9xzoRclbGWDH83vOo/CWQZZcq70SICI6nWwdso+5gbaJm1s/UZgBpX/MdK1JS96</vt:lpwstr>
  </property>
  <property fmtid="{D5CDD505-2E9C-101B-9397-08002B2CF9AE}" pid="26" name="x1ye=20">
    <vt:lpwstr>+2S4zP1Wk/aDDIe+rbtr2rAZyVMwQ3MzOaaUxFSiK1XjM0RMjmGnR2OyB9Hrr5EqXcsZHG/W8GVmwXxZCLPi0ZwNsJ6hPxUMwzzAEk1jdWgDHqjgx4m6ERnkbzUsceWc2ZUkoWh0H9hnJJhKEKQgXXPBB3c1EAfRSu+UaoSDdUaOPKTr/35S7yg4j28gabwP9HAtYE43ETGt3Mx+iaJ3MtoKTK2Bua9GufPRIdxKCTvGB9/iWY7bxyAJm3tdQUI</vt:lpwstr>
  </property>
  <property fmtid="{D5CDD505-2E9C-101B-9397-08002B2CF9AE}" pid="27" name="x1ye=21">
    <vt:lpwstr>hcFBFAeEs842Z1VfSwU6zPrbnSVDDWDDScIMDlhqggZ1sax9DhmZWh2EuMn5NyEY7g0bCD9tQb2a1u37hr7Qe7FxUOgkH59usLNjlX8im8ra3ATL+hdtzGil8t5x6hxHOS1W06q50q6CEcCIvMoWpifQi/UlneA6NwuXpDMfAtCce64k1+Efkmg4Ay9n9Rf7hmyne8Tqdd4uwED/lT4jlA0Zvlw1cWBGZQ0u01zjn9f17REDvAlBYYvzofiEupz</vt:lpwstr>
  </property>
  <property fmtid="{D5CDD505-2E9C-101B-9397-08002B2CF9AE}" pid="28" name="x1ye=22">
    <vt:lpwstr>yguvoQuIL3O00O4DBmQBJ984rgakKAYdPHGNr6CYmnQrCIexHNqp8xpxbGdWDyICNv5cgC3sZbHM4kwVxGbyyFQeGQGDliJjkWKHDpjlBqFOAP5z8a+uNtZYI4d1TCdCK7md8Yi3MNpf058Xz5w2hXqDLuO6ASH5sCvLBe7tFjDlSzBPH9VIL5r3Coc/Wn/QozarPiD898neRx8o+lPejZWojZJ0oVUYF1RcJHMhB8qD9X5nsZy/6WiH3zRkFD3</vt:lpwstr>
  </property>
  <property fmtid="{D5CDD505-2E9C-101B-9397-08002B2CF9AE}" pid="29" name="x1ye=23">
    <vt:lpwstr>ttU2+z0peQSXQjEJKXRVqHpZ57bBsN+sg4JaoGa6v3kgskpf0qrCKA/BoSkrsq70XteVgPAjbtSC7ZvCBlGbK8Vrp6Wi51bL93rx/r609E8OLAYS5b0CyJlcKdN9s7hzzx+IH0sS0UZu7gdX0aXQ5kXBhoyst03LRv3RWS8UxUKFB3l8ZNfBEux0vEQCGlF4zLDxKtkboLVY75pdrKi/NB1dxpfwvvnp3Zt1AOC89YB210xu5IHMjggaOpIzLcw</vt:lpwstr>
  </property>
  <property fmtid="{D5CDD505-2E9C-101B-9397-08002B2CF9AE}" pid="30" name="x1ye=24">
    <vt:lpwstr>2EUqTGGeIFRg1YEzohTqyhLTwpEDqM7PYMHg141S7hsFivJFvMqwl20ywHHHb5JF1pBK6QIac8Ka4K+0OYn8ztvhd5p/MqHa6UDXmjAWlhonuflQALtBFaOQArnFbzyeuOgnZLmUFICZypoZXxPutyRIcbxEMzy4/27l5n6H7x1t5PHKgaIuaSr+gtN3cU9mi5oUICOfVvStxHBpca+kY0zTBhJTKBIQ3uUIzoGqzyehAaEs9XOyO0Siumt+cFI</vt:lpwstr>
  </property>
  <property fmtid="{D5CDD505-2E9C-101B-9397-08002B2CF9AE}" pid="31" name="x1ye=25">
    <vt:lpwstr>72lrQ1TOCGOXEXZS8nyf+ENnxR7zKg26VvjKQdblRn/sk5mPQLz2YJLFtViILE0J4ob/4b1sZ+3yFk9IvrjAOcXw/nhHg68QjfW2fz2CFcMZw2RKwlmwcEfQI2+WAtOyY53A4zK27lEk+/QA+CXZGgQneFsE71qxV/S9qgK6jwDmvZDauCYQRxKAdTXGk8AckFDHdiMSlWgynLSwsyPm5kfWCez7rnolMOWqY75yFK3YdGIzMjb+eQjVEybDCm4</vt:lpwstr>
  </property>
  <property fmtid="{D5CDD505-2E9C-101B-9397-08002B2CF9AE}" pid="32" name="x1ye=26">
    <vt:lpwstr>vLsENGKP9wrEPRjWIfaydCPoHJSaVphgNZTw/aLuBWNkxx19dUkGMNukkfAiWsARpasRsqytZUL3+zdUznTxYKA75Rw9VUwTLDg7vNvj4onQQSwiHbMSTsPsKQfi/a5B4Vwz4FkSgA3dZ/BOAM7+DN+VIVMoyF2qAfaBYv1CHIDTxpff3XWNSRDnXwJxS/svIXEqDx8JymZZA9dvOO9XoBKtGTIALEK+5h6pCeEF6SL5w6nIKT22CParJUkIHbs</vt:lpwstr>
  </property>
  <property fmtid="{D5CDD505-2E9C-101B-9397-08002B2CF9AE}" pid="33" name="x1ye=27">
    <vt:lpwstr>6nTvSG+lJty9jk/IxDHSG/j3wcYhDhqHTQFOqDLVmsj9hD9TSRclPFRLU7j5Kvc/7Jz3NX0QROjc8sCjbSbHN5Ql1NpfpPsECxcHrBQj6IJTxJjfyv8WRfSU+S/24oHXP/hyrJwgwXpidasGVUPgWTWQAZgPwp2HZ6NDoNX/0wB4EobOtbEpF87Y7Lg84bBk8Fmm4awKx9oDC/l6QescAj3qDhToOmSNn5T/LZE/Jfo/Jdk2VsIsTg5Ptb3ot88</vt:lpwstr>
  </property>
  <property fmtid="{D5CDD505-2E9C-101B-9397-08002B2CF9AE}" pid="34" name="x1ye=28">
    <vt:lpwstr>GJqNVCYQY0ZY8Ngk990hN08TXv27ZIvfG0ucxD4ehjICa84lCexFyrj+n/1cVq4XlmjdHzViGooqZbhF15Lo44GZ2jXQ5zWPb9T52ECVIZL1obqW5c9AdRNEljsahKrWPnKYvXKOS1fSxCtNwD8GDylNasAXnzME11Pdp7osrcLKeLVd2eVHwrfVuvoLiNNfYpOuUjidKISZNPJel3CRtQf+G/InhlTYdzWN2y1yn9KasXfWU22O39K4sss3wh9</vt:lpwstr>
  </property>
  <property fmtid="{D5CDD505-2E9C-101B-9397-08002B2CF9AE}" pid="35" name="x1ye=29">
    <vt:lpwstr>ic1lZpz0/UhCNeFdQte2hiX9FEfor+5m9zGOXXEX6pPf01LbfDPYpaV2nDvu2wDNey33CBdtPhO56Y6wTVauvklJOXeU7nwch++jW4vP9RfoygMSuajwy9HsOzlU37Ab3XsxkhKtK0SzYL0UlcCtVry4UX7NfvNECJnNG6HckO710jlnKu2iTyjZWe7pmXNYlERiO/FZScYV9QYuZeE9yRo5pD2GDt5OjaYCaJusKn+rEHvJi+QJc57BPMoH747</vt:lpwstr>
  </property>
  <property fmtid="{D5CDD505-2E9C-101B-9397-08002B2CF9AE}" pid="36" name="x1ye=3">
    <vt:lpwstr>TSzya2X5nXJGXlLvCfgfzad7pJn5H+o+JyAdDRgqKZvyaycGpU/iotd8MCh1fIr//o73Q7F+0QuQje4Y30JuV5VY77vW53CMMJeirtVECWkHldojnN6pgpo7RgkKFsGw79ml6Q9k6lVGpEqabFrn6owPrBYxcFlnaMwlsjL8P2d5YxWzwaRq1ERLJsKzKHQQgdndwIRgXBFVJjhJuyq9NlNeUXnh+QkNeyQTPK0h7n0sfQ4wl6wNanu6HpmDHBK</vt:lpwstr>
  </property>
  <property fmtid="{D5CDD505-2E9C-101B-9397-08002B2CF9AE}" pid="37" name="x1ye=30">
    <vt:lpwstr>32PZYCQXxonBeXQJrjl8bCb/Jc5NT1K6sDj1cnrLWlQlH+wRESpBo35OFyQ82C1gCeebRJJbTFkHYD4N8ppk47LdJZZ9VMID0V7p19Yp9tBgcK7R9Aa9wVtXHeZDjk5ICi438tpCmwshVG4qMVE0pX+LzH6wi8zIu81vHX13IKks4pWOG2sZ8Tzw2I4w362BNlL5amNQO/fKfGvrQxPxinMUYj6o/0R81wS1hvTI5CNq3d1hZYLBXa9BcuaY9yN</vt:lpwstr>
  </property>
  <property fmtid="{D5CDD505-2E9C-101B-9397-08002B2CF9AE}" pid="38" name="x1ye=31">
    <vt:lpwstr>VDKGBRcsll8Ji8fngdxeMCBDZczUXZx5NtLvZiQDzvbXSbr7O7DsaDq/al22jAgy4SBKAZFcsnKhWIPtG55oeR9qREepCRdXvjweAfmdu/uyTA0N65zZAX3585G96/YRfovU8oRuCjXjiGEkBe2IGsOn3gmmp0IajE+aLCz7Wa4mTBBrmx3YvW/LWJ2+zwLSr3L4o3X4UIVkZKgGuRtM4hxyoHtIwWlD8+YPoekzeqIvPtLyovKV61/vOgvhluv</vt:lpwstr>
  </property>
  <property fmtid="{D5CDD505-2E9C-101B-9397-08002B2CF9AE}" pid="39" name="x1ye=32">
    <vt:lpwstr>txtove4/IW37hpNkRwXBy92HVfZPDEQ/4QUp8HQh/YKyv7LGZ1UFEwGzVSP+618R1Um7JcLLp9LccMH++gUDHkCo2gTEKHyTcWnGCLhWjT20VLzGEmyULSPf815GyrhsmE9XbsMK29PENvdxu8WBI8wGYVbIWtoU6e86+cUNck4s1yue+CxTKCtCC7NGFGKxV5cr+PBg2ZBwe9fqdKwV1BCn2A4fLbJrYpenOgEPKfDtoLHbCQPOCC84qawo25I</vt:lpwstr>
  </property>
  <property fmtid="{D5CDD505-2E9C-101B-9397-08002B2CF9AE}" pid="40" name="x1ye=33">
    <vt:lpwstr>DpKOjU+4QlG3eF05g404Hzwnju31XRvAl/EBBIgREwrubDFmAPaK19VPUVAgxQMpVJ986euX4QIiqwIL2t3keKZFWI6h+pBuCvZ/CCPwKyf6JW5X4QPmjZ5fB+q9Nr0Q4JMjpb00bJ32ED1RFO6Yvg2NKULmvaQ1r8wCIM9mkglG7bR4YkZ1qtyE/N7QEVjhX8vWjhJ/85c7gQKLn8XkW3W1yctu7344IEBO1/OHQA3Khj7IQD2or2f1VcrbGzx</vt:lpwstr>
  </property>
  <property fmtid="{D5CDD505-2E9C-101B-9397-08002B2CF9AE}" pid="41" name="x1ye=34">
    <vt:lpwstr>x0dgIiL3QRHGsJ1JQIoqszAljfMLLTFYCQuXSEx4j9mrYQf+nSZypDkCLIYAUuSo4Bb73j/wEdSSENHrqVGqtAxb2KPQsOLcTz3MQa6OStKptEvdv8+jOnJKwXWjs7Gdw3Hy58Y6G5wkK2tSLKvcaT5Wz7wCYxmqy+2ptwHtymxw6HQq1O63u6pFuV+HN6qlOz27JntopifjWtw2jKu5vHs6jppfdVJMcaTa1Tn6//CslNb/d5Tz5VjS9BZ0Xnt</vt:lpwstr>
  </property>
  <property fmtid="{D5CDD505-2E9C-101B-9397-08002B2CF9AE}" pid="42" name="x1ye=35">
    <vt:lpwstr>jRN0og24PqsBgpyiIR17YhaVkK1xoseyFdPz+pB3P2k7dDsNKn49Sd1r2PhOMjpjsKQb+bshyL88gaOjrSARd4ffxBJJ6ufZduwU0EXTDtTdQEA0UIfmP7RpxJ1ElCtDT7iWYZeHCCP5uW6HoTV86lC9NfFAqkKMHTpVaRpXjQU3BPbVhv+HGr/jcZ6MPricoxmSORDZ/1dOXLr4hATJcXR3HTYEznB5FtwYZsyaXSupcLxBRVHK4qfoimK+ugV</vt:lpwstr>
  </property>
  <property fmtid="{D5CDD505-2E9C-101B-9397-08002B2CF9AE}" pid="43" name="x1ye=36">
    <vt:lpwstr>Qjl5o8WAvSbGAKvwnlaSm4SW8jdAgX0uDXYSOXoTuYvxmtzVUaX4OxpykR6Gm1niTR33Vw03RijLb3V31OPXyj0n4CQF062IXYD/6Iw5V/892YzJUbK7Qxg3UewuJ+jAPZpue01zkJgMdIsDIz4Wmzx3y8dfoWZUDlmCyYEOyusPAVwZ//tj6IU9fDR99wgUa56f9GaTc4TqDQtpuXbToleWqCE2m0UI63EIm2RlMAXjzovWzR8O9dyZQtrFIfD</vt:lpwstr>
  </property>
  <property fmtid="{D5CDD505-2E9C-101B-9397-08002B2CF9AE}" pid="44" name="x1ye=37">
    <vt:lpwstr>wsfIDeygMJwQtvZxaDxOJw8yRcsny/MBKF22pIQBIosEqyZfhI6gX5rLPBz/7DGhB7WrO0pjk/CAsDIOhW9aMlE/USY+NT5Pt4Uw613ezux6R97ueGWMvKXO9jxs/7yTJEWv9Xmvj7+G0iPo+w0CUdnzvp41DHQVwDHzLxLpU8nBf2mRi1vQrxLmDKMLeXfGNjtqXdOtkp22lCFjZFZjTb2U0Bx6ZFEbtb/NVWxEnxvH4Kx1T/NYTwozifElD2Q</vt:lpwstr>
  </property>
  <property fmtid="{D5CDD505-2E9C-101B-9397-08002B2CF9AE}" pid="45" name="x1ye=38">
    <vt:lpwstr>UtTpXfNwKix7CwXPdo62qmWG0AmSvGMtFapB4HZm+yxgmKFbt4ULWYAzhfqiHy96aaJET6vP+hLS1Nl1bYSmF+x4PpwwKFYPPJ2bFlrTtMkxehr5fnw1pb4+LmzTqtmLARqvPBDiBR9E/jb5GEzlyKTeQUlfluoSqMw+TfS37OYbTLJGuetEVwXrwN35uSvpd7goLrhRh7oAJFCjeOBnpPNfDtN5c9uXqI+vF35jKCLOpf5UU1EQ8WgzsKNoDKv</vt:lpwstr>
  </property>
  <property fmtid="{D5CDD505-2E9C-101B-9397-08002B2CF9AE}" pid="46" name="x1ye=39">
    <vt:lpwstr>FF8WLfyJWFIsuMUypGG6ngaNM02PP2M2Q0gSnVZFB1kRZ/uQUaAtyDCdeOgrXa+JpL3bf9Aum8359T/vHVSg6RnBG7Oa/YgaQuWGWLi7NngWFnKu7CI/HiXRbxHE3bWRNAtPax4v+6G//6uOSo3FRJ2c1kxvcMlUStMbJssBlGeNKBINqGOiKofmlqc/bM4eoddELrKDL8II6FpCpmfibgLMiIARHWQwf9bmXirI4Hxf0XMZ9uYdRAzIyUPNQ1w</vt:lpwstr>
  </property>
  <property fmtid="{D5CDD505-2E9C-101B-9397-08002B2CF9AE}" pid="47" name="x1ye=4">
    <vt:lpwstr>1J1ni0PzWcEs9HfjkT0jEBcT3cKbmjH/OR67l4PMTtK33vBOK4hU+6YbLNY+NMzNSnQ0jOcS5GofzuREGkouYKsPiKGyH3+mmGK+FOIHhSNsa/Z5vuM3Vccp1tmsn9XSENOfE1FZ4asmFOHFH/M7GSsLM6dCQoQie40hrNEOHlAUqbD3Gua2JwhnU4bZb7/csdXB0HPR9gouBl2QCDKygO4RjhgCazoZK66goumB+MbeTDLULVK50LQxLrn6Lv6</vt:lpwstr>
  </property>
  <property fmtid="{D5CDD505-2E9C-101B-9397-08002B2CF9AE}" pid="48" name="x1ye=40">
    <vt:lpwstr>5IEMFfDvDg2pDhS20OtTgiD/94zqCZQJ19/jy0wdJYXL6yNLUXX5HeAr1rszwELQef+eNMY9014Zff5ZRBi5Yf45KHQ3Rsk9i39+KRRltG/jxV9aQ6LQteNeVOITnHVsBGIZRqCuVj43m7IRTSA9Yk/fsRPgMneZ7CT8N1CwY3FY/56QNALPX/GBFY8Sw6/054bN6Sl47TP0RY0C9Sar6F+fXZPbZOyohRu+HJ21cjeagT5io9pAVL48/AB7aH5</vt:lpwstr>
  </property>
  <property fmtid="{D5CDD505-2E9C-101B-9397-08002B2CF9AE}" pid="49" name="x1ye=41">
    <vt:lpwstr>l6/+NGH/on6KJ/ZLv5x5yddvMpHtWzE9iuj2eYtjuND7AxQT8maRYUxVLOwTRc2zwI1oN/DgrirEPpxoa/w5WF+7l8P6iQgc7Lfy8SrYb1P0DzjhMPUY8furgwbfeL19nqcgcEXBJcdPJTFDbnQf3wg4iMFITsSRTeiNBruD6HKsHcuTo4+EGsO7OVV915aQ5rr6t2NxdwKS/mPYHzUFXoEncu3SEFqkulNjhZWy+GHtMj1f9RVuvcTMZ0fXIsO</vt:lpwstr>
  </property>
  <property fmtid="{D5CDD505-2E9C-101B-9397-08002B2CF9AE}" pid="50" name="x1ye=42">
    <vt:lpwstr>GxVydJR9JxoTERko+Yg0zbcA7XueHnI3tsVhc9TWzocCAZC6vUVvbQ/qqsxqSjczZrBg1t7v8aZh5wTXYvJUI2dKguaVCABBJvGYmo4JU2o3LAEPkuZxsekGtOKzPn6JRlthyDhu4Md76YX4088+5vWZ1Bv3TmYepGr26q9uzqjmi0NGeAHpe2J+0+2+WwnqW273SdHF3MQ+NPBhcRC30V73Jqk17ahQ3rKDKBtpyWJ26kipagLZWJeBBqSC7ty</vt:lpwstr>
  </property>
  <property fmtid="{D5CDD505-2E9C-101B-9397-08002B2CF9AE}" pid="51" name="x1ye=43">
    <vt:lpwstr>29ndzSgOyxyDYOQ+cg6vPg7eEPv2Fr+9Wl0Q6jVFB7CcYMAcSMTMBmV+o02MJoBQl7qE855sku+zoJCcMvTY6ELA2nGRW7I4ZtOJwc9LbswQ3S2UbodNYOIEKKQ7z/o27DhKN2oO06d8OMPLgra099mNHyMvVeAdgjJ5jXX4KAZhpxo5QWyI6gqFqsiZRVrQ/u7VaXsr44RKrA98l6NeuBEw1yZo4AM8xJD95UW2vmq4j/ndrixV156TA1tfMog</vt:lpwstr>
  </property>
  <property fmtid="{D5CDD505-2E9C-101B-9397-08002B2CF9AE}" pid="52" name="x1ye=44">
    <vt:lpwstr>hLVDg9Y8bKObCZ6fu70Y+Ifnrq/yeDhDfSG1f+lkM1h66kJwuZKFREKO0zP6I8t3GbEV0OkFEPqY0wDnliKEXofUlXMX+os23pWvKsjgBFpg487PuDh7VPBbUkr02fAk8d0WU5BrZht/NNtq45FwNjaixUwq9UReohxQBmiUyAr+aFQe9fxSK1AofjYrzGVT3R5ZOGxwd9+GTk5O0MgoEDb8LHRI7HyVT+yiEAd2Z7FJp5envz7DgWC+xhzOaw8</vt:lpwstr>
  </property>
  <property fmtid="{D5CDD505-2E9C-101B-9397-08002B2CF9AE}" pid="53" name="x1ye=45">
    <vt:lpwstr>16qjHQEtG56p8+aVrbmetWBlshc7vHSlA9nATE0qrSVeymsdjrmTqHPLq8v/MBNLqqwJwc3eBkaFL1fdaAO4uVOIoY8bxxfnAjSSoXH1i/e0RzDrbrM9hTqaVLfA/aIpzlUKlHrYAmf0h1h9mMrGpAOd7ubOcmjuOaLfbtw9dB6Y2U8LAXsdyCYZYfR3QwkLxzYISew4D4K+uVMyfaKFJUh1Pt1oRupWr+DPsssAe3yIhFU9fY36kjWgj0oIA6a</vt:lpwstr>
  </property>
  <property fmtid="{D5CDD505-2E9C-101B-9397-08002B2CF9AE}" pid="54" name="x1ye=46">
    <vt:lpwstr>VKd65xQ2u5hFZ5chrnHW9niUtUK1nYqh+KRg3QHs0QL43a1PcpCW0sKE3Hs4QcvYXm4u95lp5eZTDVu9AB/1TIm1Mr2059fkdvXpTVYoofF2Kgh9KJkDs8ilbV395hvKcsBtp4i3+pyiX8boab3jUbSfORIeBsT88HK8vv38DhiUbkYZfoEakAE71gAgJgJz8fVQUxGkjk7cvEjvoYuGydlLZNyCpXHoNv3FclpFf4A47t/Mtrr7vshbDn2kzYu</vt:lpwstr>
  </property>
  <property fmtid="{D5CDD505-2E9C-101B-9397-08002B2CF9AE}" pid="55" name="x1ye=47">
    <vt:lpwstr>/oN7Xqc89Uj8V38+U4nvD+yQLF0y9lNJJudq9WqhDfQA9sbF+UNPLHQ3bqClcB/h0kYCwWa3E06W1spPuGZ71zzlfEYerjeyvs5dtFDJ5gmGtNQSb1wRcKsUAlT3xmOVt/Umi2D2e3EGZ8f6i7erUzEmDI5vQxuGo+5seD9CiPP2RDhMYMB/7yPF5L0UBDyE3kubOcQFTA1lpajyaeIMEZXI0p2P/Oq2SyR1udbGyHXcQw9zsHUBZ/G/T1/1USS</vt:lpwstr>
  </property>
  <property fmtid="{D5CDD505-2E9C-101B-9397-08002B2CF9AE}" pid="56" name="x1ye=48">
    <vt:lpwstr>3vtEYEL+jcBnM2yacGj5Nand2k8mKNxKa+yfsmfgtLrYS3rIdcCGIilnEp11EfZM8mdRU+p0ko+jUtQ72obl0jMnTj4AXoWhAdYlfyazkVsgMIThDQUsb0cRHLlXIE00jFwCTC9559YlyCa+0LxzuV8w9huOUZsTsn1crJtOLMqyqwSXKJjnpcpECoxgSsJSkhWBBWZRCdj1mSLrPphRWlnIONAz0J1tMxVPy30J83UlNiRgYOqyHEQgK72fk/m</vt:lpwstr>
  </property>
  <property fmtid="{D5CDD505-2E9C-101B-9397-08002B2CF9AE}" pid="57" name="x1ye=49">
    <vt:lpwstr>axplCrswoUZChKHQYB/O1QSdsU2wRYl6w5McfNgL4lURlTbQZiWps3G50qHXB3NZgk25FUiOyYYjwb35yRuu7nJm1qBobUNi/M6j+WqQoeL2+Iztx8FcA/470b3JCeHcQR6YFho4v5xcHQd0RXyIzT1zW2bI6pU51oxX0nBxR3TEHlYFUSoZsBzpQD3ilcSqTZBkcM98E4wf2uR5+6h4gtbRSJj6YarT8FfrZlxGjhaNK2S6ipCaL7ZB7lSyn8H</vt:lpwstr>
  </property>
  <property fmtid="{D5CDD505-2E9C-101B-9397-08002B2CF9AE}" pid="58" name="x1ye=5">
    <vt:lpwstr>KlllTN9fe5DDhv8LN0L0xHLWs1n8YDIXB24EAUKc+M9evd4aVESeivs7n+PQn3Q3YrV89+9018GZb0XWrgN8u2KeoFWpVK4z0xe3NCx4jjyMux7Dqt/kujP6esZy/f2eM8o3yEAYfbwljgHaIH1/Scar9k9eJXkaK7toAx1UHoBCSD83w3ZTW/3UINZpFO40RJgDv8sNA9rb/dt638GzN2IB9c20iXthl/JuERwyeZLkOsqZdB/HdfSQAqWk1G/</vt:lpwstr>
  </property>
  <property fmtid="{D5CDD505-2E9C-101B-9397-08002B2CF9AE}" pid="59" name="x1ye=50">
    <vt:lpwstr>wKCerqt1y0xX+AL30jwYvdEQZzF3i2tH53o7ytb8mTPDMT8MeQSvuyUBzvmFrs1AA4ATTWobaW6p4DnSwcxIR9yPj29JMByhmDcFOyDB9Gg5Z1MPnZOV5H+oi5Z88orZfBG1zKm0+2Y3xWJTDoneGfKLxS7rUO7vFwdA0E66+EWfxnIkhSYHLMlZSYq2ug1m7guQ8dqh0hBBkbQZqFl0nibQPc+7Fw3VJR5z1p9qbdOXn5wrSpRbowtc+IY8sD4</vt:lpwstr>
  </property>
  <property fmtid="{D5CDD505-2E9C-101B-9397-08002B2CF9AE}" pid="60" name="x1ye=51">
    <vt:lpwstr>Pupc2IRAlSEHgbCkjhu8d09/GqLEV4dAPCywjZbbYauXqSy3jlIfgG5HI4Z4Soe75Z3VSu07iwyElbaNdRfzEEFh+gSV0XVqedOx1SlSgKDk8pUICbWKRotWc7e/rX8tb8eshqYrUG2D+wFkfKrbAk2xraEgW2Y+upQtwVsW6XX1ATz5E35FWSjIPY6Bot3JvK/prGq0WbAf/+o6jncLgw+1Xwo1glgQHXl01a56GUjOz/4vspvlv62FB1GTe+u</vt:lpwstr>
  </property>
  <property fmtid="{D5CDD505-2E9C-101B-9397-08002B2CF9AE}" pid="61" name="x1ye=52">
    <vt:lpwstr>7Z4etaG9hR0Olq0hTR6mfl7W4HcpMPapWp3l+duNJOCQKynsanhfwelbxZR3Pay/lWZviZH8IArVi052P6rO/6yOZWXWYKVAAF4YzPvcr8JNXNbbk65BgdvfHgnG0oIpW3N8XVrc1u9yinpqzsXHH1MNf/wvwPoSTX5+YBE/YQJ3SQSBw7GWeKOpulbn5IddeTtKCcjERv2CUIS2N6Jm8dPzd9qyqvYnA1fCpAEAV4uSaMY88hIBNWkTr3OKvPF</vt:lpwstr>
  </property>
  <property fmtid="{D5CDD505-2E9C-101B-9397-08002B2CF9AE}" pid="62" name="x1ye=53">
    <vt:lpwstr>2NaufRc4PNDzjV7dUo4jMqVBh8YztgPI1OWjrAgqULv7NUNtyvfNXy2xdDY8dOwwjaQ/IPL2so2ffFE0aN8/NSicvAvhKkdVaQFSMfHpcjVrh//S9aCi7L7IQUV8c3s5q6vnZWurnrZYIBGyccWApw4p0XIf2+YYcPcz1V/GytLeZ3pQLuTXSaaV7k3zkxhW4mP2yT1gMdAjyiaJABP96+nltkklPv9kMUJLlSR8Q3Ds/6Vjcr/ODfG1MiMaE8N</vt:lpwstr>
  </property>
  <property fmtid="{D5CDD505-2E9C-101B-9397-08002B2CF9AE}" pid="63" name="x1ye=54">
    <vt:lpwstr>TWtRRChmX/TgMVuXvIqWFDD/WUfEXTTDSKLzWsnO2K77Be0ZSTzhr4YloKwvLjntIwMwkqnHtE80nSqj/QehDS6O3Z9gwPJkuEzYj+d4J/WzYsZkNP9FxM6qwcOLdfRwMaXLwSoega+yLgax+xt29xt7uufV7eUMBzElG/l81eiXL/1AxlZ9Ey09wOlpGP8xicbNDU0839Voyi7lbds2/gWeavitVrYPZmSh/UwN+YbBrCbl0dFMux0L8iue53F</vt:lpwstr>
  </property>
  <property fmtid="{D5CDD505-2E9C-101B-9397-08002B2CF9AE}" pid="64" name="x1ye=55">
    <vt:lpwstr>+O5N75iD2VDXwy/pqaGQLgUfdmJscsmZvRqcE74kNWJXvg6FRh2y6/NBAvgr5dwKrZdZq3CRTKKxOeObHLLB5u9H853GhYIvpQgO6cN2eIX3aboL4eAH2SwCu8C7G9T0inP1n0b8AM7U19kGarpk0WrF0LBa6lDVIzvy9giZLrh4DrrHLt1vkqTgzKsEHDv1dXZoIMDYHquo+k1WNBW78mLOtmGcwDGb+DB7kEfGJ2r97zAr6LDk36C+tUPoXHQ</vt:lpwstr>
  </property>
  <property fmtid="{D5CDD505-2E9C-101B-9397-08002B2CF9AE}" pid="65" name="x1ye=56">
    <vt:lpwstr>xSayctGx+Xg+k9pK0R9+uy+vsp7QMr8NPviyi/T0qZ8yzhH5QU1RlMqYu9rC/rs6/mWW5FYx2BSy7C/cf5H/7RQ+vILTYI+Lm8fsez6NF6gTcN/ZG8rUxHrXr5CG1chyuEIkKM8sHWZuCNZsMrUxDtGvhafQa0yrnNs+2fIJRrHgYWgbMEiySu+DmSrA6Zfk2fnj5XG97oeVboHvOuh/eQ40kAJ9hcXh6FxqkaKI6uAsYY78Vr0ZEBHl0nljRce</vt:lpwstr>
  </property>
  <property fmtid="{D5CDD505-2E9C-101B-9397-08002B2CF9AE}" pid="66" name="x1ye=57">
    <vt:lpwstr>hbXNi/esrf2dfQPbnS7WP1GsN+7fdNc8xCPufU88J9ueGnwcvpBa0h1SIFE+8zTIDrhqu8C0HMgv3/T2j5i9dY4IQw84KK2aB9oLqNvfcv2VvMF/ZzpOKxkR+I2OFe8fWSvwA3h2Q5GhRPZs6kzO8TnSWK0gY6dloXDIxuKku8vs4VwnHmFxkrvnFDeHkZJdDUbz5FLF7jnlVpua5uI6QsQwdvws01SNdI/4vdMp0+Yu9kGvUMvhh0VH+HbhVPF</vt:lpwstr>
  </property>
  <property fmtid="{D5CDD505-2E9C-101B-9397-08002B2CF9AE}" pid="67" name="x1ye=58">
    <vt:lpwstr>T0Rw0g/sj/XoV7sBeuj3DSh0wnQIIG5O2mXLROOp6iD4lAADhl6k9Fq1lpIxo0fldoqiNRHi1JYzQJ2MBfPl4LPTHyxsqZhBFl8ldtnHWc/d0n3YJNYMarrrFAv8irSbz5/V6p9eoD6KcmD2bXVKrPuz404QFJZFqBExdKGT3OIY75Us1n2ghFSO5q1A8AeqLrtn/J3UWxF2RF24DUaGPUtMo0HcdZGRQoVxeAm0ZwfKG4W/9d21r+TPX3kd86/</vt:lpwstr>
  </property>
  <property fmtid="{D5CDD505-2E9C-101B-9397-08002B2CF9AE}" pid="68" name="x1ye=59">
    <vt:lpwstr>ppMGtspsbtDSldTcqacP/EUrAsN89E97qYtJ2SL3A7W/msK8gJVqM3AfQ8UWrsmzVTjmr6NwwfZEaevIli+mrkZbDfG427MHncYSgGJxSYUmklgYa2brJ540zW6FqiZqtjaAgaTDmvCgXMPM1GP2vmTBYS1a3IHf3+ta7vV2boxn0HznzIT8lRZlUBpigJXptt9s2aKnJ2I5fR13Wupf58lJQj6F8fhybp6tBFZrSFU4u6h9Bim+SLGRdKdO62b</vt:lpwstr>
  </property>
  <property fmtid="{D5CDD505-2E9C-101B-9397-08002B2CF9AE}" pid="69" name="x1ye=6">
    <vt:lpwstr>hCf2MEl67ExRq3kRs/azXLibEtPxHGl4X4zPXv8LBZcmVjqiDQGIkI7oQio49Ur6k6t53hFzntygHZ/u5y2k5sngk/PrfHJB7Wctrf9zLse/Cg2N/7E7hr9OaiFJBjnElCNXK0PruTH0oC4+PgXjMWJbMVISc/zJSN0ej0jMw8tNhbFm9SHVcs5+HhAlgdMyoGGFSsf8zd7CL+yJSTw4KZQ7+FkEt0drzGR+88u2ia3S3vydxXg9NTBephiAkGL</vt:lpwstr>
  </property>
  <property fmtid="{D5CDD505-2E9C-101B-9397-08002B2CF9AE}" pid="70" name="x1ye=60">
    <vt:lpwstr>PFTDOjMZ+7r7tGdRhWiry3c/Ww4/fWr9/ivXsdCWH/kDHp6tMd9tND8wIAFC3lMT+DLvZbk580MEgthMKa9J5Uu7GyJP7PlX0UOxqla186xM4JjYsx/o8okqMAe0yCPj3BM+NFFiAU1O/mS2aMdFztkaHzMT/ZKzH9P3z7yaY++crwCd2jdev7AgJp/Lv+sHUtkFxWkObH7Vx5tjbx9JT0OWBxJAnAUecaWioKBcG6yY4+rKqLj/gokLB5yRhda</vt:lpwstr>
  </property>
  <property fmtid="{D5CDD505-2E9C-101B-9397-08002B2CF9AE}" pid="71" name="x1ye=61">
    <vt:lpwstr>iz35okUljsUosmf7l5A6XQ3XbGC5etVq7+QnMVJLTyoUNfJMhE1/N1nDS0YmST/MARuDY9CaZv6id2UmJdpBa9PwaHRkrdaUg2/kIBzZmSUwNk9YaIL5G/Mj0MLZ0k7fzRyIhMv7GBJtNjIEw/0U7gRltyewEbua1JQm7+Ry74uWuhy3+yjRXc4U9ajj/a6dvrI0kftDQTKGND9qXT+dam/+IipPWphIS5iUH8GrC+sq796JkI0YaJLBY+XRD9d</vt:lpwstr>
  </property>
  <property fmtid="{D5CDD505-2E9C-101B-9397-08002B2CF9AE}" pid="72" name="x1ye=62">
    <vt:lpwstr>1KHSJl83Rd02PvgNEmdqaJ5J61Pf3kp0vs1BZijtd52LR9kI88XBu5XLP22TsUyYoHiFaMiA+8Ck7sCG93wNLIbPXH1SCJ+U28osrM+8n82d4X/59v59huRu0Qa8maIQIOssOMNHE8+GoYmRpqMxJ0LioX0K2uN1xPIdJdFNBGhtnrb3pw5s1MFAbkvLzJ1lNs6CJDbced8tPyB6rbC34YlN/RqCJwys+/mfKRbdl3mol/DTrg74s+QDv7T53OJ</vt:lpwstr>
  </property>
  <property fmtid="{D5CDD505-2E9C-101B-9397-08002B2CF9AE}" pid="73" name="x1ye=63">
    <vt:lpwstr>sKNIm9YHqWK6VG72hGW1MdeOkRhtiqejpZ7vtmVQ4HD5M9XtgQ+8tbKkIDA+FY7GtSF0GJZrmEekXljgHyRe61Ztfvpnkjjy8jgHEylWCJfRAeYMDBKfpmDCip8ql228Qf1bZwSMFdu+GF9asBeW1tO5wYXRlnVfGDxM2Ja8B2vjC5Dxd5GGcyMEhfiGJxNziUh5FQ9YLJxVHvS16O9LpbAxMcnUPtFcRjY2uPgG9DkJBY5M6Mx+3OFHUvAwgu1</vt:lpwstr>
  </property>
  <property fmtid="{D5CDD505-2E9C-101B-9397-08002B2CF9AE}" pid="74" name="x1ye=64">
    <vt:lpwstr>xAp5o/yVjNnUqCzOMtgT8/HQO/x+OMUv4rYWdLyNyK0/Q+UsGXbD0UhpI6GYwMicRJSWXeH4rZLhcBhFCr8eh+b5XsxbQJE287bFU/VnTVvLJsOCt4Jv1QDdeEKOF4/w08k8r378bLuJzZkktvF/TEit4yigjG2GwNm27h9IZ1WN6EKSQBHbGaHVCyUWFWhlETTFNCf8d8oTpQrzoP6pg/xN4mse2m7Ageudgy/XKOv04M8MaAY6yNmrxr/yAej</vt:lpwstr>
  </property>
  <property fmtid="{D5CDD505-2E9C-101B-9397-08002B2CF9AE}" pid="75" name="x1ye=65">
    <vt:lpwstr>U/dw0SVNJY6+bRi7aYZ6jdEHrs4TOd36fdZ/Dmy3WHfbpr87MJzyqpdEBC7B0OHkNIW5un+tiJzSrgIJfjbvNP2zzkImBpLj3hevpD8y0ZHDmDtvJIPEmIb9CJnfW/QVxH22aC8hVaZxI4woxsLennJfgYrHc8VxQmPf31QjlkutAvsIMt960NIxgYQXF9CLY4XT/Db0C6TLVS+JlWWVdkd2X0a7UQ7z/h4w5JJQLfD4+zTfdpyUVIs53ndjkQM</vt:lpwstr>
  </property>
  <property fmtid="{D5CDD505-2E9C-101B-9397-08002B2CF9AE}" pid="76" name="x1ye=66">
    <vt:lpwstr>p73WAnxAF8HtPwsRmf+v8YlLlQOR+xuhlNDF14gzNnVpeiMJyA+K/1OJloGsqaY8ztcS5OUf+IQsSkt7+gZRt/ScTgI8at4cC/2QMmzy1etltsSpf3VGUDPJx44nchcvxAKsNmO5W9tBjwbqdMC/MI21Fyqfz3QEvNoRI75ex/FZy3dqNQAEQ/iIKcii3IGYHIdOSck+DrF7tw4UZHj2HmXh0LddjWXiU40Gph8amExnbJ4dWAChhV3ETpTm2hT</vt:lpwstr>
  </property>
  <property fmtid="{D5CDD505-2E9C-101B-9397-08002B2CF9AE}" pid="77" name="x1ye=67">
    <vt:lpwstr>5xM5PjeoWjFEpmcOHHYEtGH17cn/jhKLIw78R1wUgD6lSglaAKy0Jlzl1C/p3GtQDB+cFFThJtFkSvcgYy7tWfYkcO/CcehBbwx0zm5aKcyTk17uMB3SCH8EZRgIR/oXXHQ8VPc/Y27wGpzRJ0hmd4ErZ9cUHKWQReUNxD2Dah00SWIDYHCufiCSWdtHXhfMVbgIE/Sj+AkDXwjPLkbPUfBmgcN2y5vS51Ho2EXoc6eXCUHyN2oo//+ne56NG3C</vt:lpwstr>
  </property>
  <property fmtid="{D5CDD505-2E9C-101B-9397-08002B2CF9AE}" pid="78" name="x1ye=68">
    <vt:lpwstr>iJhR+HrQTnW2n4rp+GaHerzDTZvcDfy9voxkEJ+cT0F2pwjSn4abI+/OsxX04xNkYxYcqQz1GdzuY48XwJgN7mzu9iRfzESu9fNrbB0mfA0jTVk/T2y59hZ6YISllpfF73NzF4C46hY7QnpwBqBx4T4aCD0T+Q8r0A4XEh04cWpuB4D5Y5P0QiLWFZndIAkhUakcVXcyouzM4MObT4wod/qxrMHgw40sOQvZT66ZqHv6hDoUVPXSGdKJ2VKTpu0</vt:lpwstr>
  </property>
  <property fmtid="{D5CDD505-2E9C-101B-9397-08002B2CF9AE}" pid="79" name="x1ye=69">
    <vt:lpwstr>/9Z4urkUHAGx4SOOowvurukJScgpoGqgAhAIp+q2VcncWTwXZwp3ifWtt0jJ/X4JiC1QNt5LXK6povqC7d0K75sf2OcvnU9Ilc6JSevGZ9bl7yUAaXS3W4kbvKI8KDJbb44pgOOBPgw7lqmwrOMrYTbQGA7EvAYtb5Wqr5jDTpTWcs3TonfTywiNEQK2AZbfbGJnj6N1+t2w+nRwFqR+8BkRM6FBKj3AiS4CPYa8+wTK6Aj3w7FNMWkbImrYkW6</vt:lpwstr>
  </property>
  <property fmtid="{D5CDD505-2E9C-101B-9397-08002B2CF9AE}" pid="80" name="x1ye=7">
    <vt:lpwstr>qKSzapv9jTiVw3AYOAu0rD9CDZVebgKTpAJ6Rx9ntTYA+BRS4GXPjsUVJukHkZAvwJK9Iezu6rCmp9FMLKSBuUR+94drka86t9viAU8O+ZHXhIYcu6LGMdqURbz8JR0Y8XuVOP+D+rvcuh0w2LYx5RLPy2tTuLDayfYNwN22jdSsPpaSRdF9sIg9G8oqvtgNhv5De29q8mgVDSJWBUqVgYozXM8bk5eOpbiRy+aaAGmCSx8Pm2kCx4uHjqK8sKv</vt:lpwstr>
  </property>
  <property fmtid="{D5CDD505-2E9C-101B-9397-08002B2CF9AE}" pid="81" name="x1ye=70">
    <vt:lpwstr>blzms4DHI8NJnHMPitLjByPuvBsuwT9Wr5ZjUQovrK7VHppPX3a4cZHyR/eaDnrA41Rj+o6i9cMyg/tj3Y2B1ZsRS6DwmHvcmP8MLresavPrnn4kNduIsto/q8xLVAUaj5NNEhdEajlOzYeYhMGrjYinR3svuJqHSX5JbUbltuDFP3SBoFJip7HY0GUXIGEA+eQJLv37ueY84lG37LlqgdjzdvGT063aMRK30Gef/Mnfob7rZXh8cav07lwvbvT</vt:lpwstr>
  </property>
  <property fmtid="{D5CDD505-2E9C-101B-9397-08002B2CF9AE}" pid="82" name="x1ye=71">
    <vt:lpwstr>n4JDasAOSNx47RFcLTz6H8hYu9OPtfpsgjQhsh2SYfjgte2L3FaXmZla96qzqEO+Vw+HUsCiKwYlfqxZVoDNfy4AiT8oL0Z2FgpKJCs1d+0HV49aT4vL5T0dTxPPMxn1ZYQ9UuMZV/yyCO804wfr/wYTeltYC7qbDpxa6V9BBpjYpDgvK/pIVQydcMevS1CN4Wgwu1W9Ay2lRdS2fdtU7AaPiF3ry8Qyr/GEkj1N6aXtze7/AAAuBuhcnac90uj</vt:lpwstr>
  </property>
  <property fmtid="{D5CDD505-2E9C-101B-9397-08002B2CF9AE}" pid="83" name="x1ye=72">
    <vt:lpwstr>GPMOoFKY0T1m+2gERCEXGYQbml4GqHp1bxqc1p5khPP9uZHPdr4brdHRZdAgnX0lozukHoSBLTjrMu7TLgZb4+lxhzYRP5bOZ3bR8pm2AqxWmVlwInG+rSwC31TeTQD/4sNa8JJ3+ypQdowloPJvcWP5HX7VTseGp9msm77m0AYkXI38DyKdKMKg/IyCnQld7BVpGLGeWmJmrgtcL1BHyk/XqKwfyHVc6F5pYsUjADtFdWQ0PDr8Iuds5mV+hkB</vt:lpwstr>
  </property>
  <property fmtid="{D5CDD505-2E9C-101B-9397-08002B2CF9AE}" pid="84" name="x1ye=73">
    <vt:lpwstr>SA+6taXnY6AsEwoLCffYyD3vC4jDb7sz5ERwx60oOCU4wqxA1ZXlb1mZ+maVYnuR238ES7jVIHkX0x8P7xJ9xs9ErlHY8LAgmmxA5fXW99sTeNpWMP/fskn9wfWTU+hLaucq0xLEotgUJRwVoGlxgAf22lDpRkqfuYrLg4jMIOhZrMqpBmwu50eU9OuqzJrXSqcEIIv0BzcSRjetjJYiyHk0B9rCALOuydv7IK/zy0K0fjsR3hB47yc1fnQjgZ0</vt:lpwstr>
  </property>
  <property fmtid="{D5CDD505-2E9C-101B-9397-08002B2CF9AE}" pid="85" name="x1ye=74">
    <vt:lpwstr>9gc3mUL2AtQAeey0eGG6/uy49ikdO9vU4BN7+wEDy5hBWdlIJnLM5Kgs5P3tb4KgVtJRSN1EmYd44as5sp8w2ZOCgte9j9mdjcz27u6uza7d+nLfUEsiWxtB59C54eViBM/pAhxHgXJ2Dfo9qh4ayWd/SUmny1ieie+fwQY/Koh1DJFPz22C7o5VZ/2Y1frhz4UqSERrZktDJgCy6KtEEHBLVQwi2dHpTiuF14uRydKizcQZxozY3yA+fCOTOvQ</vt:lpwstr>
  </property>
  <property fmtid="{D5CDD505-2E9C-101B-9397-08002B2CF9AE}" pid="86" name="x1ye=75">
    <vt:lpwstr>t3sgXP2xAvhKK752q6CTdj9SeMnRca+481EdMMtwFzVhtXds1A2DJ2j10fPkm7lfLAPQn3rX3V1D3Zg4/um8q+MOW+T4nzAPrqO+S/rdV0j5QiVccUVJh4Bgb9F2W/L/PA+Vu9azTPyuH+sZ9LPAXGXIpNCmZTVfR4+3hjTb4qwGyUi5xX8EUvdWImglyBoGGsLBNA+5VQ/cGsA45oOcrSe0LOFpYzw8AgwIX/f7Pl2TufoUdrNti3F6wUGlIrc</vt:lpwstr>
  </property>
  <property fmtid="{D5CDD505-2E9C-101B-9397-08002B2CF9AE}" pid="87" name="x1ye=76">
    <vt:lpwstr>omizOYILLDkBMOk6U8PDJt6MoiYS186FQ0wSaWpz3xJPE16mRpfkoK6jIejYev1bOB9etHqLFpDUrD0IuU4D6J5xx/rppaj6ivHvohV9PPAgs33w4JpJpd598aX+YAYNzhZ75HspR7QccoaqWRenZDAkKmMCunmQ4cvRLxmGEizL1fIUGmxM1VchvhSrj+HYMKhofdRvY8seOpM/JnadOt1lecwexCmjzKm+xQ8DKVOfPlXTKGqen0Z5w0JUze+</vt:lpwstr>
  </property>
  <property fmtid="{D5CDD505-2E9C-101B-9397-08002B2CF9AE}" pid="88" name="x1ye=77">
    <vt:lpwstr>9T5DDq7FaSVKjwNokGzPhPV6rXlpHbW1HeFyKkIZDq79exc3kziAWyO+/FhEA6qJ+QPB1vooWQYZEqyoWw9PsODGwAkwFZghP3+GtwiDj5DpRhM5yN2Mjsk/Fr7a8FtM10dZNZwfZXuFp1uCBHk7/2jdSg0mJBu7NjRl7fzIHgEPW9PINRgGOQH1ABLSpsAuuu0mG8z9k0VkAZGxtotM1ZfGBcrRnjjeC8F01pmAAMSIjVSk4A8PrX5Fhw5Gyeo</vt:lpwstr>
  </property>
  <property fmtid="{D5CDD505-2E9C-101B-9397-08002B2CF9AE}" pid="89" name="x1ye=78">
    <vt:lpwstr>sZNEsvJ4AldocF+T4yIG9xP4XVALhgCPXQu7op+QLtsa6dbpnpNjOXIwYxof13NYHnLZpvrAvOdOT35g72F37ra4uSwBx4qC7R7b3DpIkq6OGDyi2OKqVBJ5+BtyWiFWG66ql5u6JwVYbPeRJjM0VdnABwXfaVAYg1DGY1dJq9hgIu6VIOkfaOpQhTS2QGOU39gcaP/ehlmW978cVFSVeuZiuSRSoleMJP5kRincOjbk3CtOMKMpePdy+nScE+m</vt:lpwstr>
  </property>
  <property fmtid="{D5CDD505-2E9C-101B-9397-08002B2CF9AE}" pid="90" name="x1ye=79">
    <vt:lpwstr>KEuqepdqnGxBjPlGNMmFgpkDki9EBjSfiBGv0g9rJkJNvbLgSG7nvj6HfUEgJgG9CfDIztQyCVCtZ5ZUnRmME4Z2A5pYzruc9HVNu4ZzKoYy9vkV7Kq3Mgo7emXzvUawuaHmLr8O6P6kjQaviRwwfE+WOHuLsyQVPXo8wXoijxVcnO6fH2Tk6Als3arAl7l7axfV7TYJQC3VBRk4/syvb8Dp5pBtFIYYaws4VWkGJ5/YDpAEbtqLG+Afvum21rC</vt:lpwstr>
  </property>
  <property fmtid="{D5CDD505-2E9C-101B-9397-08002B2CF9AE}" pid="91" name="x1ye=8">
    <vt:lpwstr>tcLEx2JQTm6gkr6ceSwdN5Fv7E6c0xWS16of6oN/COWqsEhEJuaVY+0sysMEPbY3Hkc59IG9r0vdT88+rqvf8CgzXO4/kj0gQ8Lff0DLMHWuizqw1BkeLA4/oIYl5VH6s0l+qTD6L9Hh6dxq8+yqUvc6StSc+jXtfj+n4kvzNiE0Z8pyz6j79AfYtRgIzToYsX0csaVu1ZOAZujjr7o0BkzX6rp5qSFH9B+I5fIPcZJoHpgB+sUJ1tjt6vWuV0t</vt:lpwstr>
  </property>
  <property fmtid="{D5CDD505-2E9C-101B-9397-08002B2CF9AE}" pid="92" name="x1ye=80">
    <vt:lpwstr>YOSjpWTNQ71Ka0ia70Uz+lcYVRzKmqwsHBjovIL1E5xXzUSZ37eb3kZRVGNrNBheF1ktb4PobTjt1PYzKomrs1W7FrMrqKQn+4wChp2lj2VKPi18XN13E46UTenWqJ7Ae05aagWtfVeQ+94YqyARp3PTfT7kBREuVRwDdiZLVba2aVQf9SWxAwU5X2HKv0K7o0QjoUtwA3Hp3o3D9s5uN7hGnJmgi18qK0IhFymMQabvT48m0szr3vVj965z/LF</vt:lpwstr>
  </property>
  <property fmtid="{D5CDD505-2E9C-101B-9397-08002B2CF9AE}" pid="93" name="x1ye=81">
    <vt:lpwstr>P74qJoxBF9JfA3Zaf82Hbr56GNwCcZOwfQbhIpt5gXlnrn9HrMS0gtGaQLaU0V77X7LGy1NJLe0qScqFTBv+ZBRRq5fMi5C+d3RWO5pMZQcCnmoKf7jucyVx50xVgKToNt27NM1DUXixLfZ555i/TfBYsFa/UWh3T4p7mcrJWhI0NiKafEIXVo0d8nLqclBGrBy1EhAE+S0WC3rBWPWC0mSWLVIZPQlj8/Bv2e8/M/p6WYkaKjUxm/NUlXN+8FH</vt:lpwstr>
  </property>
  <property fmtid="{D5CDD505-2E9C-101B-9397-08002B2CF9AE}" pid="94" name="x1ye=82">
    <vt:lpwstr>buzG2soEZVfa1s0zvQeoU9o0f7T47IaNbw1QEiqleujKOZuoxZiQiz/l6xmXUk+5AfPqDbS3d3P2kx841UmL982hM7mfUJU6n1dqVUj2ghaYQQLPFouWBWAM/vFoPvF66d4Gf/jH4j52XPJh9Mt++K8FwJLvljeF7wFzJGyn+MaDTrS3P3iCRa6b8KibjcZG7j5x5lXmWyh39OfQNt0xLRp4MHsyZNTl0UCeiRJAy/hi57AsjEn/qmd9ZABoIRz</vt:lpwstr>
  </property>
  <property fmtid="{D5CDD505-2E9C-101B-9397-08002B2CF9AE}" pid="95" name="x1ye=83">
    <vt:lpwstr>clue6QHJ2ZyKo7TxBMv+3afBOnHfnVoNfv+q+pfInhQ772eR2GkbZ0o9g+2Sw6h1NCz6feYvte8F9F0ffdu4xtbvQ90PhWcpJBE1tnJiGIITfunffFg+d7QG6GhSHXbYIAJ+QTHOhIrK/Df38guzOB6skzX4ApsnTSzLFdvlK/PK5F6R9+a+zLoV4/dCxwyuE7H1wu54ZJyAVDLUeQD7Fus70EDtZDs01f8BXeF1bU6E9GXGJ6AhhqrVqDP/Nkp</vt:lpwstr>
  </property>
  <property fmtid="{D5CDD505-2E9C-101B-9397-08002B2CF9AE}" pid="96" name="x1ye=84">
    <vt:lpwstr>rhMgAmMbUKZfK+U2jZXQAoG1rxeKtphJ273VsdpfhGRry3tgopTfwTgzhBnuLCfn7Urzv9Xux7Fk9CN52lTTrPn45gG/sM94Qxto0g2cHegePLEtyr5tfh/kejT7Ughbq8bass6WUoJrSXON+SKqxmlve8VdJQbhr47EI9okIcOI6iOUpzyukul2SolZY2ty1lwzFb5LwiB9dlqyVNuuc2FiEV+uN4tLWknlSx1uWwEKWM1aNDrs0kcGG4kCxyx</vt:lpwstr>
  </property>
  <property fmtid="{D5CDD505-2E9C-101B-9397-08002B2CF9AE}" pid="97" name="x1ye=85">
    <vt:lpwstr>gNxVxoF6O+d+4g/DfdwS79sH074TyaaGcoW/bISbHKhB4RqnR/OqVnVW9KHx8ZmI/Id9wlYD4heu5+0Sus8OBZ45SjuayNnvxE5qMBD/EOpq4gq3dW7tZng+pTEDTZwQbC8AnEpmoCkFT56F72yaPOlIcDH89bp6oxdMZf9OB4TfFxu963g4qnys143DbNU9ZZlvNnRcZrb+nLebIjxbEDMTMbeDmRlUIvzYRbP8MVtmJVfbI4qbY3fUFeAd6ib</vt:lpwstr>
  </property>
  <property fmtid="{D5CDD505-2E9C-101B-9397-08002B2CF9AE}" pid="98" name="x1ye=86">
    <vt:lpwstr>tSAYnF1/0WK5ttB3h7GOARPzuJh18SYw00Bgw6I09fScv2BUmyfykx/Cq80WTEXERmB91BCiNoUH0nljzG3oQU7ZddubU5WWhKPD914cm70+ZKSwacF/fcFY1fy7sEsuEDWRRNBG6Zl4ySG20qgvHJEnx5gyUkYih9r7bzDF+HEKXW8nGDyuK2B+O7KbNOo4Wpf5cjMtWcTUShrWxGS40cpU7W1V3xMObJdTg3BdFNbGiEvyqK6Om8E0JfDWDsO</vt:lpwstr>
  </property>
  <property fmtid="{D5CDD505-2E9C-101B-9397-08002B2CF9AE}" pid="99" name="x1ye=87">
    <vt:lpwstr>gY1lynqaAM2FcT9ex7fQ0Ku4cdBdu2bkdnCY24ZDRQgrEsmzMC3yJwvgswJKSYG8xt4Gb/UEtc/795TLJpzcMBBt1lBN+SP5VnY1JwNkc9yvvlkdiMk437b21ClBiSfGJBjEgTqCom1qaqsGjcZyETa9PuSiSyC3rU9HjHgOl/OB65jbSSiaWyfYeo+8tp0oHZmRPxJr5U9MGrR8ZnMobIdcAXYeM5CHPT4gljCdWs520pNSI2lamBOfknV0/ZW</vt:lpwstr>
  </property>
  <property fmtid="{D5CDD505-2E9C-101B-9397-08002B2CF9AE}" pid="100" name="x1ye=88">
    <vt:lpwstr>3KAVFcqfox+eYp0UkTycGEe+ExZ4lTJrY4Np+gWIBQ9Oo6h1LwS7yu1zKEjsPIaA2ntzhA9a4Xd0d5uPULPOSuFPhIo3DuvhvJtR8oWTHPqcE8xPCDOfqxkI7WCTWdy8UMxiVma1JzEoBZ+kbLQCtJzBT2VPdWeXI+SaZ42yamm7LgFRHNP/9AdXgi1VNcW/m3gRaRmKUuUnh4VLdYzylkCqcuRhbupXW9IPRQrr2J5gDvQHRHzhlSJyJTUT+nV</vt:lpwstr>
  </property>
  <property fmtid="{D5CDD505-2E9C-101B-9397-08002B2CF9AE}" pid="101" name="x1ye=89">
    <vt:lpwstr>ZJ3gHvXZaLRVCrcnEnp3e81Ro/m1m/eEKyTBy3PLxD/HB3tYlTs68kzvB4y8PIhZPmdjwyyDznPtcm6gYJZm7peXzu806FxmnOjo/14ujyCF/1iXgkDcUH0hjHS/Uzg0eAxHqiLAke2TjpYk2jRDZBD01b6apq/hHMVbhYaZE3vYJIpIg42I0+jHTEE7zEAW5YMpeY84OXs2Ku0vHg0IJbD5U2cKRXFsnU+gDVQEkQ7A7/uxt9fIwP6EESGkciu</vt:lpwstr>
  </property>
  <property fmtid="{D5CDD505-2E9C-101B-9397-08002B2CF9AE}" pid="102" name="x1ye=9">
    <vt:lpwstr>nSfrMCl5jePeJzgWyx8wxclG0M6Xygcq6jtn8vYTNfJZsLrZBc3VX1wF3b5E+15tPpkMcTcMzXHf+lt+BXJWsTYEbqH0B+ycDjNLWhcLTRwwbb+7L62ih0e79Ml2lYIgy2Yv9hcIdVcZfVN9dctSdMl5M9P6lYXgaLey5gOF17uCKjgJarxBlTBTOojHRxwuPuvMODW8CfJczVFcGbQsWC4VBh0osAPGlPVQlnskhKoW731eo6FnMimH7rTGijk</vt:lpwstr>
  </property>
  <property fmtid="{D5CDD505-2E9C-101B-9397-08002B2CF9AE}" pid="103" name="x1ye=90">
    <vt:lpwstr>7PwBl3qo/5TEH710DXOFf5Rv15ja1R39jYQhb8jEqyKW6zWPDRq3ZKc7h1BMNNjIsVeoTikCOKC600lHVqf4qgR5qrriD7w5pgLWvB7/u1YWp3tmqqwghXUInkBnfPnQNdPou2AGbwhGpdY0nloGiphkxNYG/6zMMX3tTL6ruLx1uWeu/f+pyxYYU5rg+V4su8AMy3A6ALIh1Vvbx32I9dE//k5rIaE8XtoIvszULdep7Np2N3O9wPjtPXR+6WV</vt:lpwstr>
  </property>
  <property fmtid="{D5CDD505-2E9C-101B-9397-08002B2CF9AE}" pid="104" name="x1ye=91">
    <vt:lpwstr>gIk4hBP+Azmtl65ZhV+cwwzP8m3PiR8/+LhEHymVibuS5yfGPQvMZQDmn1nJHADtks2ZixQpwFqvZL1MrY56jiC7lOzaw8lFe/AqAaK5ioZSPBOZgkhoSdLIgb8igcs0tFEDJiVz/dtAVki6p3piis7VwzWjint3v38atbrBRJEUYicN8iMOXKtS8VYRrLDtCzqeKOa8BWAG12qgpp8I6/NFmVCjuJX0gzV0JeYw0sx9aFBgVyxVpGYyeax3e0Z</vt:lpwstr>
  </property>
  <property fmtid="{D5CDD505-2E9C-101B-9397-08002B2CF9AE}" pid="105" name="x1ye=92">
    <vt:lpwstr>D1PuPgyR2Q8xwlv8se4X7PT3dEXLdd8JhCZFKf0T8akUM86XRkyFLN6rbclklHISTxil8+7jFMJXY7X9127qE6IZZhM7NuwJzhEqLoUISTK+ThMFFepNvLtnTVxElrXGkerCbGJeQEaG8zhsBREQiHOnqxjD8KAuH+tj9oXHesCDfFxxyhEaKVFSN/1dWPvGUzTqSRNQnMU2Zq4Y/nV2y/ZSKXy/ozScAkDisR/XjU39ilmNByaFQPEEbG0GeVC</vt:lpwstr>
  </property>
  <property fmtid="{D5CDD505-2E9C-101B-9397-08002B2CF9AE}" pid="106" name="x1ye=93">
    <vt:lpwstr>iFZjZQ12eAE723MmGXdbu0c69YpKnT9QktmvSoVgmfl0CYjNBTcU+88RGaMzQH4U8m+uQlKS1dYJbMfeb6YlWzuNDHFKJTFLrsI1eZXyLoQP6fPe77cZLH1D5i4Npz75SBcTbM9/zIfNe6aFz8rNp/Fds0eTOGbMApbP3LR+B90VtWdHG+fnz2gagID2laNIwSzwtcNVJawFif6eEn8YUzqTmoHr6Zcpte/0MoryvykV+bpe2pwZjsAWaJRvVZk</vt:lpwstr>
  </property>
  <property fmtid="{D5CDD505-2E9C-101B-9397-08002B2CF9AE}" pid="107" name="x1ye=94">
    <vt:lpwstr>xst8UxrIqKo0SJ266O3xOnioOkmEcneKZz9VycopZ5FyGMtRbpHrTZQHOXBl76phlrMQJbYXnZdQRxdrM/4DKV3cqQNodteogrLYRzChsWpkzN5tIy90xgEJLGdfxYB9XomPeSZkDUhLZCFtZQWpDnyNCMHNhpyvnl5Jjm1vzA2l8Hfm1JePhpIClKoHDRajrnL9CAs11FWMn0h388GigkSqEri7F90dmxCoXp9U4xCR7QHlJkIbqqybi38Tefj</vt:lpwstr>
  </property>
  <property fmtid="{D5CDD505-2E9C-101B-9397-08002B2CF9AE}" pid="108" name="x1ye=95">
    <vt:lpwstr>fXTcH9ZrgvKQKBN2Ek0o4Vh2/1lsL0jPw3KZTN6uK0u3FQuv7ksK3PIfzCzwl8AMAizy8kecsZH0jnkOxILWC9VIVC1Ps/PwIQjrU137b5jrjNwFkw27za9OU852fhCk2DmZSNfxilse2oBCLyBJorbWCctSf1aL2jHQczv8E5q6eoDvUdliQRtpOd8fBsLbgeR1vXBWfsFw4bnauBuBtSe6BsMB1WKfK5y2Cc6pZ9h5a35dVO1NtdA9ztdGOSJ</vt:lpwstr>
  </property>
  <property fmtid="{D5CDD505-2E9C-101B-9397-08002B2CF9AE}" pid="109" name="x1ye=96">
    <vt:lpwstr>B44pKIuNSVt7825CFHESgwoA/01seZHKegwtnLCcRWOwsy8jBW8bMDJGlrUYQysgZZd0AD+0eE77sqrcGh/+14W+jNUnhywPzUl/Wheib7NbmU04tSy1rh68vu4DRoaAJnxIf23ZwcFVl8bMpJ8OyvtqlAl8Gg8aJmLgm5DAsJQJpDQVICYm53+tcsg3jT8Owv4VyvqlyWOWEgYy+R0voHihDxzLTTZ1bYv3Me+Lf88VWUBE9NmZNMPwiNIome/</vt:lpwstr>
  </property>
  <property fmtid="{D5CDD505-2E9C-101B-9397-08002B2CF9AE}" pid="110" name="x1ye=97">
    <vt:lpwstr>iITFdv9yZjVtPgQ49XHeINtCF2N6z/UiWk5E/h3jivpP4PL7AyoobxPx8gzAfJOj7RikrGfZZKNWYT7oAYpARPEO6h12JYFe2/BaJY5U0Dm83B7MnBdtZeKxkAU9Xsa056AQCbd4QWxWhblF5NAKokjkOte85Wbl0qjHcwDkECl7CXaSODyKlnlWgLuMw7b823dfTMPuG41Hn3mK0UTbS+YAbGX8q9R0+Qny1NHCgjBlW2LpMn5N/JmWlO4UFUl</vt:lpwstr>
  </property>
  <property fmtid="{D5CDD505-2E9C-101B-9397-08002B2CF9AE}" pid="111" name="x1ye=98">
    <vt:lpwstr>i/NROil+wpaxpHzypDurJMQ2TJNiok9LsJuX1x+QeZqk0Gmarbg0Zg/XCpf9nHcktsDZSyeiuEIFi7iudOpZAAwr0YQMdP0sKvk7AXk5sn94w7+5Xd7yoI6PGYXytLXOs0Z5O6oK5gqsdmJT3KTjqXhtXVyhTWco5MQHfCksd9lCYMYwgqlYULxEiX99AcWHRe7d2O7hAhRSBFqeGKKAYKzlVJNEnJWz7uHxw3qngh8bX337XiJZF5qYpdC8IW2</vt:lpwstr>
  </property>
  <property fmtid="{D5CDD505-2E9C-101B-9397-08002B2CF9AE}" pid="112" name="x1ye=99">
    <vt:lpwstr>Wr8HX5PLTnsNVGnJ2aepYbNchEZPtQ3WMB8M/tsGCc+8k53P2AXgYehWNC0mNHRAecZ1QKCVBqiDc5YRxEfyfItYfKMUvp05iItnBdSuaC7Bi1DwuHg24eH4VuG7pq/T1eCqH9lMZYGNVdrVvGW2KEgr9rvdJacrV0a4O/BX7d1VeyHpm1sAwHh68MvoUqwbqVs9bvKJsHdGNnpzAYz1TvjtYXHZ4JLnaAqN2hGYoaApy24m6J95xArZPIgRJOt</vt:lpwstr>
  </property>
</Properties>
</file>